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085CD" w14:textId="3A69CA0F" w:rsidR="0077226D" w:rsidRPr="0004401C" w:rsidRDefault="0077226D" w:rsidP="00283860">
      <w:pPr>
        <w:spacing w:after="0"/>
        <w:jc w:val="center"/>
        <w:rPr>
          <w:rFonts w:cstheme="minorHAnsi"/>
          <w:b/>
          <w:sz w:val="24"/>
          <w:szCs w:val="24"/>
        </w:rPr>
      </w:pPr>
      <w:r w:rsidRPr="0004401C">
        <w:rPr>
          <w:rFonts w:cstheme="minorHAnsi"/>
          <w:b/>
          <w:sz w:val="24"/>
          <w:szCs w:val="24"/>
        </w:rPr>
        <w:t>The Homeless Coalition</w:t>
      </w:r>
    </w:p>
    <w:p w14:paraId="1D47633E" w14:textId="21BC95F9" w:rsidR="0077226D" w:rsidRPr="0004401C" w:rsidRDefault="00C371B7" w:rsidP="00283860">
      <w:pPr>
        <w:spacing w:after="0"/>
        <w:jc w:val="center"/>
        <w:rPr>
          <w:rFonts w:cstheme="minorHAnsi"/>
          <w:b/>
          <w:sz w:val="24"/>
          <w:szCs w:val="24"/>
        </w:rPr>
      </w:pPr>
      <w:r w:rsidRPr="0004401C">
        <w:rPr>
          <w:rFonts w:cstheme="minorHAnsi"/>
          <w:b/>
          <w:sz w:val="24"/>
          <w:szCs w:val="24"/>
        </w:rPr>
        <w:t xml:space="preserve">Meeting Minutes: </w:t>
      </w:r>
      <w:r w:rsidR="00BC3EAE">
        <w:rPr>
          <w:rFonts w:cstheme="minorHAnsi"/>
          <w:b/>
          <w:sz w:val="24"/>
          <w:szCs w:val="24"/>
        </w:rPr>
        <w:t>June 8</w:t>
      </w:r>
      <w:r w:rsidR="00890ACF">
        <w:rPr>
          <w:rFonts w:cstheme="minorHAnsi"/>
          <w:b/>
          <w:sz w:val="24"/>
          <w:szCs w:val="24"/>
        </w:rPr>
        <w:t>, 2026</w:t>
      </w:r>
      <w:r w:rsidR="0077226D" w:rsidRPr="0004401C">
        <w:rPr>
          <w:rFonts w:cstheme="minorHAnsi"/>
          <w:b/>
          <w:sz w:val="24"/>
          <w:szCs w:val="24"/>
        </w:rPr>
        <w:t xml:space="preserve"> </w:t>
      </w:r>
    </w:p>
    <w:p w14:paraId="7F8CF0D0" w14:textId="5CFF552B" w:rsidR="00283860" w:rsidRPr="00A86817" w:rsidRDefault="0077226D" w:rsidP="00283860">
      <w:pPr>
        <w:spacing w:after="0"/>
        <w:jc w:val="both"/>
        <w:rPr>
          <w:rFonts w:ascii="Aptos" w:hAnsi="Aptos" w:cs="Arial"/>
          <w:bCs/>
        </w:rPr>
      </w:pPr>
      <w:r w:rsidRPr="00A86817">
        <w:rPr>
          <w:rFonts w:ascii="Aptos" w:hAnsi="Aptos" w:cs="Arial"/>
          <w:bCs/>
          <w:i/>
        </w:rPr>
        <w:t>Mission</w:t>
      </w:r>
      <w:r w:rsidRPr="00A86817">
        <w:rPr>
          <w:rFonts w:ascii="Aptos" w:hAnsi="Aptos" w:cs="Arial"/>
          <w:bCs/>
        </w:rPr>
        <w:t>: To improve the quality of life for individuals in the Jasper-Newton County region impacted by all aspects of homelessness through community education and coordination of community services.</w:t>
      </w:r>
    </w:p>
    <w:p w14:paraId="441DC742" w14:textId="77777777" w:rsidR="00283860" w:rsidRPr="00A86817" w:rsidRDefault="00283860" w:rsidP="00283860">
      <w:pPr>
        <w:spacing w:after="0"/>
        <w:jc w:val="both"/>
        <w:rPr>
          <w:rFonts w:ascii="Aptos" w:hAnsi="Aptos" w:cs="Arial"/>
          <w:bCs/>
        </w:rPr>
      </w:pPr>
    </w:p>
    <w:p w14:paraId="1066BAA3" w14:textId="3592B6CA" w:rsidR="0077226D" w:rsidRPr="00A86817" w:rsidRDefault="0077226D" w:rsidP="00283860">
      <w:pPr>
        <w:numPr>
          <w:ilvl w:val="0"/>
          <w:numId w:val="1"/>
        </w:numPr>
        <w:spacing w:after="0"/>
        <w:jc w:val="both"/>
        <w:rPr>
          <w:rFonts w:ascii="Aptos" w:hAnsi="Aptos" w:cs="Arial"/>
          <w:bCs/>
          <w:u w:val="single"/>
        </w:rPr>
      </w:pPr>
      <w:r w:rsidRPr="00A86817">
        <w:rPr>
          <w:rFonts w:ascii="Aptos" w:hAnsi="Aptos" w:cs="Arial"/>
          <w:bCs/>
          <w:u w:val="single"/>
        </w:rPr>
        <w:t>Call to order/</w:t>
      </w:r>
      <w:r w:rsidR="00B674BA" w:rsidRPr="00A86817">
        <w:rPr>
          <w:rFonts w:ascii="Aptos" w:hAnsi="Aptos" w:cs="Arial"/>
          <w:bCs/>
          <w:u w:val="single"/>
        </w:rPr>
        <w:t>introduction</w:t>
      </w:r>
      <w:r w:rsidRPr="00A86817">
        <w:rPr>
          <w:rFonts w:ascii="Aptos" w:hAnsi="Aptos" w:cs="Arial"/>
          <w:bCs/>
          <w:u w:val="single"/>
        </w:rPr>
        <w:t xml:space="preserve"> &amp; attendance: </w:t>
      </w:r>
      <w:r w:rsidRPr="00A86817">
        <w:rPr>
          <w:rFonts w:ascii="Aptos" w:hAnsi="Aptos" w:cs="Arial"/>
          <w:bCs/>
        </w:rPr>
        <w:t>Meeting called to order at 11:</w:t>
      </w:r>
      <w:r w:rsidR="005F0016" w:rsidRPr="00A86817">
        <w:rPr>
          <w:rFonts w:ascii="Aptos" w:hAnsi="Aptos" w:cs="Arial"/>
          <w:bCs/>
        </w:rPr>
        <w:t>3</w:t>
      </w:r>
      <w:r w:rsidR="001106B5">
        <w:rPr>
          <w:rFonts w:ascii="Aptos" w:hAnsi="Aptos" w:cs="Arial"/>
          <w:bCs/>
        </w:rPr>
        <w:t>3</w:t>
      </w:r>
      <w:r w:rsidRPr="00A86817">
        <w:rPr>
          <w:rFonts w:ascii="Aptos" w:hAnsi="Aptos" w:cs="Arial"/>
          <w:bCs/>
        </w:rPr>
        <w:t xml:space="preserve"> a.m. by Robin Smith </w:t>
      </w:r>
      <w:r w:rsidR="00BF0CF5" w:rsidRPr="00A86817">
        <w:rPr>
          <w:rFonts w:ascii="Aptos" w:hAnsi="Aptos" w:cs="Arial"/>
          <w:bCs/>
        </w:rPr>
        <w:t>who took</w:t>
      </w:r>
      <w:r w:rsidR="008506FB" w:rsidRPr="00A86817">
        <w:rPr>
          <w:rFonts w:ascii="Aptos" w:hAnsi="Aptos" w:cs="Arial"/>
          <w:bCs/>
        </w:rPr>
        <w:t xml:space="preserve"> </w:t>
      </w:r>
      <w:r w:rsidRPr="00A86817">
        <w:rPr>
          <w:rFonts w:ascii="Aptos" w:hAnsi="Aptos" w:cs="Arial"/>
          <w:bCs/>
        </w:rPr>
        <w:t>attendance on Teams.</w:t>
      </w:r>
    </w:p>
    <w:p w14:paraId="5DA725E5" w14:textId="69519F25" w:rsidR="00CE4792" w:rsidRDefault="0077226D" w:rsidP="00CE4792">
      <w:pPr>
        <w:numPr>
          <w:ilvl w:val="1"/>
          <w:numId w:val="1"/>
        </w:numPr>
        <w:spacing w:after="0"/>
        <w:jc w:val="both"/>
        <w:rPr>
          <w:rFonts w:ascii="Aptos" w:hAnsi="Aptos" w:cs="Arial"/>
          <w:bCs/>
        </w:rPr>
      </w:pPr>
      <w:r w:rsidRPr="00A86817">
        <w:rPr>
          <w:rFonts w:ascii="Aptos" w:hAnsi="Aptos" w:cs="Arial"/>
          <w:bCs/>
        </w:rPr>
        <w:t>Attend</w:t>
      </w:r>
      <w:r w:rsidR="00C6230C" w:rsidRPr="00A86817">
        <w:rPr>
          <w:rFonts w:ascii="Aptos" w:hAnsi="Aptos" w:cs="Arial"/>
          <w:bCs/>
        </w:rPr>
        <w:t>anc</w:t>
      </w:r>
      <w:r w:rsidR="0058033A" w:rsidRPr="00A86817">
        <w:rPr>
          <w:rFonts w:ascii="Aptos" w:hAnsi="Aptos" w:cs="Arial"/>
          <w:bCs/>
        </w:rPr>
        <w:t>e</w:t>
      </w:r>
      <w:r w:rsidR="00A86817" w:rsidRPr="00A86817">
        <w:rPr>
          <w:rFonts w:ascii="Aptos" w:hAnsi="Aptos" w:cs="Arial"/>
          <w:bCs/>
        </w:rPr>
        <w:t xml:space="preserve"> &amp; Updates</w:t>
      </w:r>
      <w:r w:rsidR="0058033A" w:rsidRPr="00A86817">
        <w:rPr>
          <w:rFonts w:ascii="Aptos" w:hAnsi="Aptos" w:cs="Arial"/>
          <w:bCs/>
        </w:rPr>
        <w:t>:</w:t>
      </w:r>
      <w:r w:rsidR="00D57D4B" w:rsidRPr="00A86817">
        <w:rPr>
          <w:rFonts w:ascii="Aptos" w:hAnsi="Aptos" w:cs="Arial"/>
          <w:bCs/>
        </w:rPr>
        <w:t xml:space="preserve"> </w:t>
      </w:r>
      <w:r w:rsidR="00EF0223" w:rsidRPr="00A86817">
        <w:rPr>
          <w:rFonts w:ascii="Aptos" w:hAnsi="Aptos" w:cs="Arial"/>
          <w:bCs/>
        </w:rPr>
        <w:t xml:space="preserve">Robin Smith, Jessica Lara-Hughes, </w:t>
      </w:r>
      <w:r w:rsidR="0039020F" w:rsidRPr="00A86817">
        <w:rPr>
          <w:rFonts w:ascii="Aptos" w:hAnsi="Aptos" w:cs="Arial"/>
          <w:bCs/>
        </w:rPr>
        <w:t>Tammy Walker,</w:t>
      </w:r>
      <w:r w:rsidR="009D5095" w:rsidRPr="00A86817">
        <w:rPr>
          <w:rFonts w:ascii="Aptos" w:hAnsi="Aptos" w:cs="Arial"/>
          <w:bCs/>
        </w:rPr>
        <w:t xml:space="preserve"> Rhonda Thompson,</w:t>
      </w:r>
      <w:r w:rsidR="003315E8" w:rsidRPr="00A86817">
        <w:rPr>
          <w:rFonts w:ascii="Aptos" w:hAnsi="Aptos" w:cs="Arial"/>
          <w:bCs/>
        </w:rPr>
        <w:t xml:space="preserve"> </w:t>
      </w:r>
      <w:r w:rsidR="0081374F" w:rsidRPr="00A86817">
        <w:rPr>
          <w:rFonts w:ascii="Aptos" w:hAnsi="Aptos" w:cs="Arial"/>
          <w:bCs/>
        </w:rPr>
        <w:t>Kathy D Mason</w:t>
      </w:r>
      <w:r w:rsidR="003315E8" w:rsidRPr="00A86817">
        <w:rPr>
          <w:rFonts w:ascii="Aptos" w:hAnsi="Aptos" w:cs="Arial"/>
          <w:bCs/>
        </w:rPr>
        <w:t>,</w:t>
      </w:r>
      <w:r w:rsidR="0035309F" w:rsidRPr="00A86817">
        <w:rPr>
          <w:rFonts w:ascii="Aptos" w:hAnsi="Aptos" w:cs="Arial"/>
          <w:bCs/>
        </w:rPr>
        <w:t xml:space="preserve"> </w:t>
      </w:r>
      <w:r w:rsidR="009E6AF8" w:rsidRPr="00A86817">
        <w:rPr>
          <w:rFonts w:ascii="Aptos" w:hAnsi="Aptos" w:cs="Arial"/>
          <w:bCs/>
        </w:rPr>
        <w:t>Dandy Myles,</w:t>
      </w:r>
      <w:r w:rsidR="005D295C" w:rsidRPr="00A86817">
        <w:rPr>
          <w:rFonts w:ascii="Aptos" w:hAnsi="Aptos" w:cs="Arial"/>
          <w:bCs/>
        </w:rPr>
        <w:t xml:space="preserve"> Shonna Greninger,</w:t>
      </w:r>
      <w:r w:rsidR="00233097" w:rsidRPr="00A86817">
        <w:rPr>
          <w:rFonts w:ascii="Aptos" w:hAnsi="Aptos" w:cs="Arial"/>
          <w:bCs/>
        </w:rPr>
        <w:t xml:space="preserve"> </w:t>
      </w:r>
      <w:bookmarkStart w:id="0" w:name="_Hlk229037279"/>
      <w:r w:rsidR="00233097" w:rsidRPr="00A86817">
        <w:rPr>
          <w:rFonts w:ascii="Aptos" w:hAnsi="Aptos" w:cs="Arial"/>
          <w:bCs/>
        </w:rPr>
        <w:t>Melinda Blankenship</w:t>
      </w:r>
      <w:bookmarkEnd w:id="0"/>
      <w:r w:rsidR="00233097" w:rsidRPr="00A86817">
        <w:rPr>
          <w:rFonts w:ascii="Aptos" w:hAnsi="Aptos" w:cs="Arial"/>
          <w:bCs/>
        </w:rPr>
        <w:t>,</w:t>
      </w:r>
      <w:r w:rsidR="0018097C" w:rsidRPr="00A86817">
        <w:rPr>
          <w:rFonts w:ascii="Aptos" w:hAnsi="Aptos" w:cs="Arial"/>
          <w:bCs/>
        </w:rPr>
        <w:t xml:space="preserve"> Dianna Gurley, </w:t>
      </w:r>
      <w:r w:rsidR="00233097" w:rsidRPr="00A86817">
        <w:rPr>
          <w:rFonts w:ascii="Aptos" w:hAnsi="Aptos" w:cs="Arial"/>
          <w:bCs/>
        </w:rPr>
        <w:t>Christina Wilson</w:t>
      </w:r>
      <w:r w:rsidR="0081374F" w:rsidRPr="00A86817">
        <w:rPr>
          <w:rFonts w:ascii="Aptos" w:hAnsi="Aptos" w:cs="Arial"/>
          <w:bCs/>
        </w:rPr>
        <w:t>,</w:t>
      </w:r>
      <w:r w:rsidR="00C45E43" w:rsidRPr="00A86817">
        <w:rPr>
          <w:rFonts w:ascii="Aptos" w:hAnsi="Aptos" w:cs="Arial"/>
          <w:bCs/>
        </w:rPr>
        <w:t xml:space="preserve"> </w:t>
      </w:r>
      <w:r w:rsidR="00233097" w:rsidRPr="00A86817">
        <w:rPr>
          <w:rFonts w:ascii="Aptos" w:hAnsi="Aptos" w:cs="Arial"/>
          <w:bCs/>
        </w:rPr>
        <w:t>Josh Shackles,</w:t>
      </w:r>
      <w:r w:rsidR="008F0935" w:rsidRPr="00A86817">
        <w:rPr>
          <w:rFonts w:ascii="Aptos" w:hAnsi="Aptos" w:cs="Arial"/>
          <w:bCs/>
        </w:rPr>
        <w:t xml:space="preserve"> Thomas Walters,</w:t>
      </w:r>
      <w:r w:rsidR="00C45E43" w:rsidRPr="00A86817">
        <w:rPr>
          <w:rFonts w:ascii="Aptos" w:hAnsi="Aptos" w:cs="Arial"/>
          <w:bCs/>
        </w:rPr>
        <w:t xml:space="preserve"> </w:t>
      </w:r>
      <w:r w:rsidR="00403BB4">
        <w:rPr>
          <w:rFonts w:ascii="Aptos" w:hAnsi="Aptos" w:cs="Arial"/>
          <w:bCs/>
        </w:rPr>
        <w:t xml:space="preserve">Casey Collins, </w:t>
      </w:r>
      <w:r w:rsidR="00BE1C56" w:rsidRPr="00A86817">
        <w:rPr>
          <w:rFonts w:ascii="Aptos" w:hAnsi="Aptos" w:cs="Arial"/>
          <w:bCs/>
        </w:rPr>
        <w:t>Tony</w:t>
      </w:r>
      <w:r w:rsidR="00396E36" w:rsidRPr="00A86817">
        <w:rPr>
          <w:rFonts w:ascii="Aptos" w:hAnsi="Aptos" w:cs="Arial"/>
          <w:bCs/>
        </w:rPr>
        <w:t xml:space="preserve"> Robyn, </w:t>
      </w:r>
      <w:r w:rsidR="003315E8" w:rsidRPr="00A86817">
        <w:rPr>
          <w:rFonts w:ascii="Aptos" w:hAnsi="Aptos" w:cs="Arial"/>
          <w:bCs/>
        </w:rPr>
        <w:t xml:space="preserve">Layne Bourgeous, </w:t>
      </w:r>
      <w:r w:rsidR="00396E36" w:rsidRPr="00A86817">
        <w:rPr>
          <w:rFonts w:ascii="Aptos" w:hAnsi="Aptos" w:cs="Arial"/>
          <w:bCs/>
        </w:rPr>
        <w:t>Paula R. McCraken,</w:t>
      </w:r>
      <w:r w:rsidR="003315E8" w:rsidRPr="00A86817">
        <w:rPr>
          <w:rFonts w:ascii="Aptos" w:hAnsi="Aptos" w:cs="Arial"/>
          <w:bCs/>
        </w:rPr>
        <w:t xml:space="preserve"> April Crossno,</w:t>
      </w:r>
      <w:r w:rsidR="0018097C" w:rsidRPr="00A86817">
        <w:rPr>
          <w:rFonts w:ascii="Aptos" w:hAnsi="Aptos" w:cs="Arial"/>
          <w:bCs/>
        </w:rPr>
        <w:t xml:space="preserve"> </w:t>
      </w:r>
      <w:r w:rsidR="00396E36" w:rsidRPr="00A86817">
        <w:rPr>
          <w:rFonts w:ascii="Aptos" w:hAnsi="Aptos" w:cs="Arial"/>
          <w:bCs/>
        </w:rPr>
        <w:t>Debra Gaskill</w:t>
      </w:r>
      <w:r w:rsidR="0081374F" w:rsidRPr="00A86817">
        <w:rPr>
          <w:rFonts w:ascii="Aptos" w:hAnsi="Aptos" w:cs="Arial"/>
          <w:bCs/>
        </w:rPr>
        <w:t>,</w:t>
      </w:r>
      <w:r w:rsidR="009D360E" w:rsidRPr="00A86817">
        <w:rPr>
          <w:rFonts w:ascii="Aptos" w:hAnsi="Aptos" w:cs="Arial"/>
          <w:bCs/>
        </w:rPr>
        <w:t xml:space="preserve"> </w:t>
      </w:r>
      <w:r w:rsidR="00726F54" w:rsidRPr="00A86817">
        <w:rPr>
          <w:rFonts w:ascii="Aptos" w:hAnsi="Aptos" w:cs="Arial"/>
          <w:bCs/>
        </w:rPr>
        <w:t>Nanda</w:t>
      </w:r>
      <w:r w:rsidR="003315E8" w:rsidRPr="00A86817">
        <w:rPr>
          <w:rFonts w:ascii="Aptos" w:hAnsi="Aptos" w:cs="Arial"/>
          <w:bCs/>
        </w:rPr>
        <w:t xml:space="preserve"> Nunnelly,</w:t>
      </w:r>
      <w:r w:rsidR="00197859" w:rsidRPr="00A86817">
        <w:rPr>
          <w:rFonts w:ascii="Aptos" w:hAnsi="Aptos" w:cs="Arial"/>
          <w:bCs/>
        </w:rPr>
        <w:t xml:space="preserve"> </w:t>
      </w:r>
      <w:r w:rsidR="0081374F" w:rsidRPr="00A86817">
        <w:rPr>
          <w:rFonts w:ascii="Aptos" w:hAnsi="Aptos" w:cs="Arial"/>
          <w:bCs/>
        </w:rPr>
        <w:t>James Sapp,</w:t>
      </w:r>
      <w:r w:rsidR="00403BB4">
        <w:rPr>
          <w:rFonts w:ascii="Aptos" w:hAnsi="Aptos" w:cs="Arial"/>
          <w:bCs/>
        </w:rPr>
        <w:t xml:space="preserve"> Bri- watered gardens, Amy Bettenga, Jennifer Baker Amanda Bearden, Travis Miller, Matt Moran, Kathy Mason, and Sandy Wilson</w:t>
      </w:r>
      <w:r w:rsidR="00197859" w:rsidRPr="00A86817">
        <w:rPr>
          <w:rFonts w:ascii="Aptos" w:hAnsi="Aptos" w:cs="Arial"/>
          <w:bCs/>
        </w:rPr>
        <w:t>.</w:t>
      </w:r>
    </w:p>
    <w:p w14:paraId="07432024" w14:textId="299AA277" w:rsidR="007C646E" w:rsidRPr="0006405A" w:rsidRDefault="007C646E" w:rsidP="007C646E">
      <w:pPr>
        <w:numPr>
          <w:ilvl w:val="0"/>
          <w:numId w:val="1"/>
        </w:numPr>
        <w:spacing w:after="0"/>
        <w:jc w:val="both"/>
        <w:rPr>
          <w:rFonts w:ascii="Aptos" w:hAnsi="Aptos" w:cs="Arial"/>
          <w:bCs/>
          <w:u w:val="single"/>
        </w:rPr>
      </w:pPr>
      <w:r w:rsidRPr="0006405A">
        <w:rPr>
          <w:rFonts w:ascii="Aptos" w:hAnsi="Aptos" w:cs="Arial"/>
          <w:bCs/>
          <w:u w:val="single"/>
        </w:rPr>
        <w:t>Agency Updates:</w:t>
      </w:r>
    </w:p>
    <w:p w14:paraId="5FEDC795" w14:textId="2E3282D2" w:rsidR="00CE4792" w:rsidRDefault="007C646E" w:rsidP="00CE4792">
      <w:pPr>
        <w:numPr>
          <w:ilvl w:val="1"/>
          <w:numId w:val="1"/>
        </w:numPr>
        <w:spacing w:after="0"/>
        <w:jc w:val="both"/>
        <w:rPr>
          <w:rFonts w:ascii="Aptos" w:hAnsi="Aptos" w:cs="Arial"/>
          <w:bCs/>
        </w:rPr>
      </w:pPr>
      <w:r w:rsidRPr="007C646E">
        <w:rPr>
          <w:rFonts w:ascii="Aptos" w:hAnsi="Aptos" w:cs="Arial"/>
          <w:bCs/>
        </w:rPr>
        <w:t>Children's Haven has beds available for children up to age 17 years.  Let families know of our availability!</w:t>
      </w:r>
    </w:p>
    <w:p w14:paraId="1A7E30BC" w14:textId="5DA2E283" w:rsidR="007C646E" w:rsidRPr="007C646E" w:rsidRDefault="007C646E" w:rsidP="00CE4792">
      <w:pPr>
        <w:numPr>
          <w:ilvl w:val="1"/>
          <w:numId w:val="1"/>
        </w:numPr>
        <w:spacing w:after="0"/>
        <w:jc w:val="both"/>
        <w:rPr>
          <w:rFonts w:ascii="Aptos" w:hAnsi="Aptos" w:cs="Arial"/>
          <w:bCs/>
        </w:rPr>
      </w:pPr>
      <w:r>
        <w:rPr>
          <w:rFonts w:ascii="Aptos" w:hAnsi="Aptos" w:cs="Arial"/>
          <w:bCs/>
        </w:rPr>
        <w:t>V</w:t>
      </w:r>
      <w:r w:rsidRPr="007C646E">
        <w:rPr>
          <w:rFonts w:ascii="Aptos" w:hAnsi="Aptos" w:cs="Arial"/>
          <w:bCs/>
        </w:rPr>
        <w:t xml:space="preserve">ita Nova Village is looking for nonprofits to partner with to provide showers </w:t>
      </w:r>
      <w:r w:rsidR="0006405A" w:rsidRPr="007C646E">
        <w:rPr>
          <w:rFonts w:ascii="Aptos" w:hAnsi="Aptos" w:cs="Arial"/>
          <w:bCs/>
        </w:rPr>
        <w:t>with the</w:t>
      </w:r>
      <w:r w:rsidRPr="007C646E">
        <w:rPr>
          <w:rFonts w:ascii="Aptos" w:hAnsi="Aptos" w:cs="Arial"/>
          <w:bCs/>
        </w:rPr>
        <w:t xml:space="preserve"> shower trailer.  Youth Build is working on the first </w:t>
      </w:r>
      <w:proofErr w:type="gramStart"/>
      <w:r w:rsidRPr="007C646E">
        <w:rPr>
          <w:rFonts w:ascii="Aptos" w:hAnsi="Aptos" w:cs="Arial"/>
          <w:bCs/>
        </w:rPr>
        <w:t>home</w:t>
      </w:r>
      <w:proofErr w:type="gramEnd"/>
      <w:r w:rsidRPr="007C646E">
        <w:rPr>
          <w:rFonts w:ascii="Aptos" w:hAnsi="Aptos" w:cs="Arial"/>
          <w:bCs/>
        </w:rPr>
        <w:t xml:space="preserve"> and Sister Corp is set to build in September!</w:t>
      </w:r>
    </w:p>
    <w:p w14:paraId="1F7BF538" w14:textId="480CA417" w:rsidR="00BB1EF2" w:rsidRPr="00A86817" w:rsidRDefault="00B674BA" w:rsidP="00015328">
      <w:pPr>
        <w:numPr>
          <w:ilvl w:val="0"/>
          <w:numId w:val="8"/>
        </w:numPr>
        <w:spacing w:after="0"/>
        <w:jc w:val="both"/>
        <w:rPr>
          <w:rFonts w:ascii="Aptos" w:hAnsi="Aptos" w:cs="Arial"/>
          <w:bCs/>
          <w:u w:val="single"/>
        </w:rPr>
      </w:pPr>
      <w:r w:rsidRPr="00A86817">
        <w:rPr>
          <w:rFonts w:ascii="Aptos" w:hAnsi="Aptos" w:cs="Arial"/>
          <w:bCs/>
          <w:u w:val="single"/>
        </w:rPr>
        <w:t xml:space="preserve">Update from Layne Bourgeous: </w:t>
      </w:r>
      <w:r w:rsidR="00CD2DB1">
        <w:rPr>
          <w:rFonts w:ascii="Aptos" w:hAnsi="Aptos" w:cs="Arial"/>
          <w:bCs/>
        </w:rPr>
        <w:t xml:space="preserve">Layne relocated to Joplin last week. Moving forward, he’d like to meet with </w:t>
      </w:r>
      <w:r w:rsidR="0074527B">
        <w:rPr>
          <w:rFonts w:ascii="Aptos" w:hAnsi="Aptos" w:cs="Arial"/>
          <w:bCs/>
        </w:rPr>
        <w:t>agencies</w:t>
      </w:r>
      <w:r w:rsidR="00CD2DB1">
        <w:rPr>
          <w:rFonts w:ascii="Aptos" w:hAnsi="Aptos" w:cs="Arial"/>
          <w:bCs/>
        </w:rPr>
        <w:t xml:space="preserve"> </w:t>
      </w:r>
      <w:r w:rsidR="0074527B">
        <w:rPr>
          <w:rFonts w:ascii="Aptos" w:hAnsi="Aptos" w:cs="Arial"/>
          <w:bCs/>
        </w:rPr>
        <w:t>working in Joplin serving the homeless</w:t>
      </w:r>
      <w:r w:rsidR="00CD2DB1">
        <w:rPr>
          <w:rFonts w:ascii="Aptos" w:hAnsi="Aptos" w:cs="Arial"/>
          <w:bCs/>
        </w:rPr>
        <w:t xml:space="preserve">. </w:t>
      </w:r>
      <w:r w:rsidR="003410B9">
        <w:rPr>
          <w:rFonts w:ascii="Aptos" w:hAnsi="Aptos" w:cs="Arial"/>
          <w:bCs/>
        </w:rPr>
        <w:t xml:space="preserve">E-mail </w:t>
      </w:r>
      <w:r w:rsidR="00CD2DB1">
        <w:rPr>
          <w:rFonts w:ascii="Aptos" w:hAnsi="Aptos" w:cs="Arial"/>
          <w:bCs/>
        </w:rPr>
        <w:t xml:space="preserve">Layne: </w:t>
      </w:r>
      <w:hyperlink r:id="rId6" w:history="1">
        <w:r w:rsidR="003410B9" w:rsidRPr="005C7AC1">
          <w:rPr>
            <w:rStyle w:val="Hyperlink"/>
            <w:rFonts w:ascii="Aptos" w:hAnsi="Aptos" w:cs="Arial"/>
            <w:bCs/>
          </w:rPr>
          <w:t>layne.bourgeous@gmail.com</w:t>
        </w:r>
      </w:hyperlink>
      <w:r w:rsidR="003410B9">
        <w:rPr>
          <w:rFonts w:ascii="Aptos" w:hAnsi="Aptos" w:cs="Arial"/>
          <w:bCs/>
        </w:rPr>
        <w:t xml:space="preserve"> to schedule appointment. </w:t>
      </w:r>
    </w:p>
    <w:p w14:paraId="376175E4" w14:textId="549874EB" w:rsidR="00B674BA" w:rsidRPr="00A86817" w:rsidRDefault="00B674BA" w:rsidP="00B674BA">
      <w:pPr>
        <w:numPr>
          <w:ilvl w:val="0"/>
          <w:numId w:val="8"/>
        </w:numPr>
        <w:spacing w:after="0"/>
        <w:jc w:val="both"/>
        <w:rPr>
          <w:rFonts w:ascii="Aptos" w:hAnsi="Aptos" w:cs="Arial"/>
          <w:bCs/>
          <w:u w:val="single"/>
        </w:rPr>
      </w:pPr>
      <w:r w:rsidRPr="00A86817">
        <w:rPr>
          <w:rFonts w:ascii="Aptos" w:hAnsi="Aptos" w:cs="Arial"/>
          <w:bCs/>
          <w:u w:val="single"/>
        </w:rPr>
        <w:t>Committee Updates:</w:t>
      </w:r>
    </w:p>
    <w:p w14:paraId="2262960F" w14:textId="305D6488" w:rsidR="00B674BA" w:rsidRPr="007C646E" w:rsidRDefault="00B674BA" w:rsidP="00B674BA">
      <w:pPr>
        <w:numPr>
          <w:ilvl w:val="1"/>
          <w:numId w:val="8"/>
        </w:numPr>
        <w:spacing w:after="0"/>
        <w:jc w:val="both"/>
        <w:rPr>
          <w:rFonts w:ascii="Aptos" w:hAnsi="Aptos" w:cs="Arial"/>
          <w:bCs/>
        </w:rPr>
      </w:pPr>
      <w:r w:rsidRPr="007C646E">
        <w:rPr>
          <w:rFonts w:ascii="Aptos" w:hAnsi="Aptos" w:cs="Arial"/>
          <w:bCs/>
        </w:rPr>
        <w:t>Data:</w:t>
      </w:r>
      <w:r w:rsidR="00CD2DB1" w:rsidRPr="007C646E">
        <w:rPr>
          <w:rFonts w:ascii="Aptos" w:hAnsi="Aptos" w:cs="Arial"/>
          <w:bCs/>
        </w:rPr>
        <w:t xml:space="preserve"> Josh Shackles is rescinding his opportunity to </w:t>
      </w:r>
      <w:r w:rsidR="00302112">
        <w:rPr>
          <w:rFonts w:ascii="Aptos" w:hAnsi="Aptos" w:cs="Arial"/>
          <w:bCs/>
        </w:rPr>
        <w:t>lead</w:t>
      </w:r>
      <w:r w:rsidR="00CD2DB1" w:rsidRPr="007C646E">
        <w:rPr>
          <w:rFonts w:ascii="Aptos" w:hAnsi="Aptos" w:cs="Arial"/>
          <w:bCs/>
        </w:rPr>
        <w:t xml:space="preserve"> the </w:t>
      </w:r>
      <w:r w:rsidR="00302112">
        <w:rPr>
          <w:rFonts w:ascii="Aptos" w:hAnsi="Aptos" w:cs="Arial"/>
          <w:bCs/>
        </w:rPr>
        <w:t>data committee</w:t>
      </w:r>
      <w:r w:rsidR="00CD2DB1" w:rsidRPr="007C646E">
        <w:rPr>
          <w:rFonts w:ascii="Aptos" w:hAnsi="Aptos" w:cs="Arial"/>
          <w:bCs/>
        </w:rPr>
        <w:t xml:space="preserve"> due to change in responsibilities. </w:t>
      </w:r>
      <w:r w:rsidR="00393B45" w:rsidRPr="007C646E">
        <w:rPr>
          <w:rFonts w:ascii="Aptos" w:hAnsi="Aptos" w:cs="Arial"/>
          <w:bCs/>
        </w:rPr>
        <w:t>Amanda Bearden</w:t>
      </w:r>
      <w:r w:rsidR="00302112">
        <w:rPr>
          <w:rFonts w:ascii="Aptos" w:hAnsi="Aptos" w:cs="Arial"/>
          <w:bCs/>
        </w:rPr>
        <w:t xml:space="preserve"> </w:t>
      </w:r>
      <w:r w:rsidR="00393B45" w:rsidRPr="007C646E">
        <w:rPr>
          <w:rFonts w:ascii="Aptos" w:hAnsi="Aptos" w:cs="Arial"/>
          <w:bCs/>
        </w:rPr>
        <w:t xml:space="preserve">is interested in standing for the Chair </w:t>
      </w:r>
      <w:r w:rsidR="000B4908" w:rsidRPr="007C646E">
        <w:rPr>
          <w:rFonts w:ascii="Aptos" w:hAnsi="Aptos" w:cs="Arial"/>
          <w:bCs/>
        </w:rPr>
        <w:t>position</w:t>
      </w:r>
      <w:r w:rsidR="007C646E" w:rsidRPr="007C646E">
        <w:rPr>
          <w:rFonts w:ascii="Aptos" w:hAnsi="Aptos" w:cs="Arial"/>
          <w:bCs/>
        </w:rPr>
        <w:t>.</w:t>
      </w:r>
      <w:r w:rsidR="00393B45" w:rsidRPr="007C646E">
        <w:rPr>
          <w:rFonts w:ascii="Aptos" w:hAnsi="Aptos" w:cs="Arial"/>
          <w:bCs/>
        </w:rPr>
        <w:t xml:space="preserve"> </w:t>
      </w:r>
      <w:r w:rsidR="00302112">
        <w:rPr>
          <w:rFonts w:ascii="Aptos" w:hAnsi="Aptos" w:cs="Arial"/>
          <w:bCs/>
        </w:rPr>
        <w:t>The executive board will need to meet to fill the positions term for Josh Shackles. Robin shared she will follow up with Amanda Bearden.</w:t>
      </w:r>
    </w:p>
    <w:p w14:paraId="7ED5A80C" w14:textId="052FA142" w:rsidR="00B674BA" w:rsidRPr="00A86817" w:rsidRDefault="00B674BA" w:rsidP="00B674BA">
      <w:pPr>
        <w:numPr>
          <w:ilvl w:val="1"/>
          <w:numId w:val="8"/>
        </w:numPr>
        <w:spacing w:after="0"/>
        <w:jc w:val="both"/>
        <w:rPr>
          <w:rFonts w:ascii="Aptos" w:hAnsi="Aptos" w:cs="Arial"/>
          <w:bCs/>
        </w:rPr>
      </w:pPr>
      <w:r w:rsidRPr="00A86817">
        <w:rPr>
          <w:rFonts w:ascii="Aptos" w:hAnsi="Aptos" w:cs="Arial"/>
          <w:bCs/>
        </w:rPr>
        <w:t>Community Engagement and Outreach:</w:t>
      </w:r>
      <w:r w:rsidR="00403BB4">
        <w:rPr>
          <w:rFonts w:ascii="Aptos" w:hAnsi="Aptos" w:cs="Arial"/>
          <w:bCs/>
        </w:rPr>
        <w:t xml:space="preserve"> </w:t>
      </w:r>
      <w:r w:rsidR="007C646E">
        <w:rPr>
          <w:rFonts w:ascii="Aptos" w:hAnsi="Aptos" w:cs="Arial"/>
          <w:bCs/>
        </w:rPr>
        <w:t xml:space="preserve">Meeting </w:t>
      </w:r>
      <w:r w:rsidR="00403BB4">
        <w:rPr>
          <w:rFonts w:ascii="Aptos" w:hAnsi="Aptos" w:cs="Arial"/>
          <w:bCs/>
        </w:rPr>
        <w:t>July 8</w:t>
      </w:r>
      <w:r w:rsidR="0006405A" w:rsidRPr="0006405A">
        <w:rPr>
          <w:rFonts w:ascii="Aptos" w:hAnsi="Aptos" w:cs="Arial"/>
          <w:bCs/>
          <w:vertAlign w:val="superscript"/>
        </w:rPr>
        <w:t>th</w:t>
      </w:r>
      <w:proofErr w:type="gramStart"/>
      <w:r w:rsidR="0006405A">
        <w:rPr>
          <w:rFonts w:ascii="Aptos" w:hAnsi="Aptos" w:cs="Arial"/>
          <w:bCs/>
        </w:rPr>
        <w:t>,</w:t>
      </w:r>
      <w:r w:rsidR="00403BB4">
        <w:rPr>
          <w:rFonts w:ascii="Aptos" w:hAnsi="Aptos" w:cs="Arial"/>
          <w:bCs/>
        </w:rPr>
        <w:t>1</w:t>
      </w:r>
      <w:proofErr w:type="gramEnd"/>
      <w:r w:rsidR="00403BB4">
        <w:rPr>
          <w:rFonts w:ascii="Aptos" w:hAnsi="Aptos" w:cs="Arial"/>
          <w:bCs/>
        </w:rPr>
        <w:t xml:space="preserve"> p.m.</w:t>
      </w:r>
      <w:r w:rsidR="0006405A">
        <w:rPr>
          <w:rFonts w:ascii="Aptos" w:hAnsi="Aptos" w:cs="Arial"/>
          <w:bCs/>
        </w:rPr>
        <w:t>,</w:t>
      </w:r>
      <w:r w:rsidR="00403BB4">
        <w:rPr>
          <w:rFonts w:ascii="Aptos" w:hAnsi="Aptos" w:cs="Arial"/>
          <w:bCs/>
        </w:rPr>
        <w:t xml:space="preserve"> at Vita Nova Office 315 S. Pearl Ave.</w:t>
      </w:r>
    </w:p>
    <w:p w14:paraId="32E5F6CE" w14:textId="7B533B75" w:rsidR="00B674BA" w:rsidRPr="00A86817" w:rsidRDefault="00B674BA" w:rsidP="00B674BA">
      <w:pPr>
        <w:numPr>
          <w:ilvl w:val="1"/>
          <w:numId w:val="8"/>
        </w:numPr>
        <w:spacing w:after="0"/>
        <w:jc w:val="both"/>
        <w:rPr>
          <w:rFonts w:ascii="Aptos" w:hAnsi="Aptos" w:cs="Arial"/>
          <w:bCs/>
        </w:rPr>
      </w:pPr>
      <w:r w:rsidRPr="00A86817">
        <w:rPr>
          <w:rFonts w:ascii="Aptos" w:hAnsi="Aptos" w:cs="Arial"/>
          <w:bCs/>
        </w:rPr>
        <w:t>System of Care:</w:t>
      </w:r>
      <w:r w:rsidR="007C646E">
        <w:rPr>
          <w:rFonts w:ascii="Aptos" w:hAnsi="Aptos" w:cs="Arial"/>
          <w:bCs/>
        </w:rPr>
        <w:t xml:space="preserve"> Meeting</w:t>
      </w:r>
      <w:r w:rsidRPr="00A86817">
        <w:rPr>
          <w:rFonts w:ascii="Aptos" w:hAnsi="Aptos" w:cs="Arial"/>
          <w:bCs/>
        </w:rPr>
        <w:t xml:space="preserve"> </w:t>
      </w:r>
      <w:r w:rsidR="00403BB4" w:rsidRPr="00403BB4">
        <w:rPr>
          <w:rFonts w:ascii="Aptos" w:eastAsia="Times New Roman" w:hAnsi="Aptos" w:cs="Open Sans"/>
          <w:color w:val="282828"/>
        </w:rPr>
        <w:t>June 23 at 9 a.m. at the Presbyterian Church.</w:t>
      </w:r>
      <w:r w:rsidR="007C646E">
        <w:rPr>
          <w:rFonts w:ascii="Aptos" w:eastAsia="Times New Roman" w:hAnsi="Aptos" w:cs="Open Sans"/>
          <w:color w:val="282828"/>
        </w:rPr>
        <w:t xml:space="preserve"> Tom will work on getting the meeting hybrid.</w:t>
      </w:r>
    </w:p>
    <w:p w14:paraId="6DD647BF" w14:textId="32D1CFBC" w:rsidR="00A86817" w:rsidRPr="00A86817" w:rsidRDefault="00A86817" w:rsidP="00A86817">
      <w:pPr>
        <w:numPr>
          <w:ilvl w:val="0"/>
          <w:numId w:val="8"/>
        </w:numPr>
        <w:spacing w:after="0"/>
        <w:jc w:val="both"/>
        <w:rPr>
          <w:rFonts w:ascii="Aptos" w:hAnsi="Aptos" w:cs="Arial"/>
          <w:bCs/>
          <w:u w:val="single"/>
        </w:rPr>
      </w:pPr>
      <w:r w:rsidRPr="00A86817">
        <w:rPr>
          <w:rFonts w:ascii="Aptos" w:hAnsi="Aptos" w:cs="Arial"/>
          <w:bCs/>
          <w:u w:val="single"/>
        </w:rPr>
        <w:t>Review/approve minutes from previous meeting</w:t>
      </w:r>
      <w:r w:rsidRPr="00A86817">
        <w:rPr>
          <w:rFonts w:ascii="Aptos" w:hAnsi="Aptos" w:cs="Arial"/>
          <w:bCs/>
        </w:rPr>
        <w:t xml:space="preserve">: Robin asked for a motion to approve </w:t>
      </w:r>
      <w:r w:rsidR="00393B45">
        <w:rPr>
          <w:rFonts w:ascii="Aptos" w:hAnsi="Aptos" w:cs="Arial"/>
          <w:bCs/>
        </w:rPr>
        <w:t>June</w:t>
      </w:r>
      <w:r w:rsidRPr="00A86817">
        <w:rPr>
          <w:rFonts w:ascii="Aptos" w:hAnsi="Aptos" w:cs="Arial"/>
          <w:bCs/>
        </w:rPr>
        <w:t xml:space="preserve"> meeting minutes. </w:t>
      </w:r>
      <w:r w:rsidR="00393B45">
        <w:rPr>
          <w:rFonts w:ascii="Aptos" w:hAnsi="Aptos" w:cs="Arial"/>
          <w:bCs/>
        </w:rPr>
        <w:t>Debra Gaskell</w:t>
      </w:r>
      <w:r w:rsidRPr="00A86817">
        <w:rPr>
          <w:rFonts w:ascii="Aptos" w:hAnsi="Aptos" w:cs="Arial"/>
          <w:bCs/>
        </w:rPr>
        <w:t xml:space="preserve"> made a motion to </w:t>
      </w:r>
      <w:proofErr w:type="gramStart"/>
      <w:r w:rsidRPr="00A86817">
        <w:rPr>
          <w:rFonts w:ascii="Aptos" w:hAnsi="Aptos" w:cs="Arial"/>
          <w:bCs/>
        </w:rPr>
        <w:t>approve</w:t>
      </w:r>
      <w:proofErr w:type="gramEnd"/>
      <w:r w:rsidRPr="00A86817">
        <w:rPr>
          <w:rFonts w:ascii="Aptos" w:hAnsi="Aptos" w:cs="Arial"/>
          <w:bCs/>
        </w:rPr>
        <w:t xml:space="preserve"> minutes, and </w:t>
      </w:r>
      <w:r w:rsidR="00393B45">
        <w:rPr>
          <w:rFonts w:ascii="Aptos" w:hAnsi="Aptos" w:cs="Arial"/>
          <w:bCs/>
        </w:rPr>
        <w:t xml:space="preserve">Dianna </w:t>
      </w:r>
      <w:r w:rsidR="0081077B">
        <w:rPr>
          <w:rFonts w:ascii="Aptos" w:hAnsi="Aptos" w:cs="Arial"/>
          <w:bCs/>
        </w:rPr>
        <w:t xml:space="preserve">Gurley </w:t>
      </w:r>
      <w:r w:rsidR="0081077B" w:rsidRPr="00A86817">
        <w:rPr>
          <w:rFonts w:ascii="Aptos" w:hAnsi="Aptos" w:cs="Arial"/>
          <w:bCs/>
        </w:rPr>
        <w:t>seconded</w:t>
      </w:r>
      <w:r w:rsidRPr="00A86817">
        <w:rPr>
          <w:rFonts w:ascii="Aptos" w:hAnsi="Aptos" w:cs="Arial"/>
          <w:bCs/>
        </w:rPr>
        <w:t xml:space="preserve"> the motion. </w:t>
      </w:r>
      <w:bookmarkStart w:id="1" w:name="_Hlk229047302"/>
      <w:r w:rsidRPr="00A86817">
        <w:rPr>
          <w:rFonts w:ascii="Aptos" w:hAnsi="Aptos" w:cs="Arial"/>
          <w:b/>
        </w:rPr>
        <w:t>Action: motion passed.</w:t>
      </w:r>
      <w:r w:rsidRPr="00A86817">
        <w:rPr>
          <w:rFonts w:ascii="Aptos" w:hAnsi="Aptos" w:cs="Arial"/>
          <w:bCs/>
        </w:rPr>
        <w:t xml:space="preserve"> </w:t>
      </w:r>
      <w:bookmarkEnd w:id="1"/>
    </w:p>
    <w:p w14:paraId="0E5EDDAC" w14:textId="77777777" w:rsidR="00A86817" w:rsidRPr="00A86817" w:rsidRDefault="00A86817" w:rsidP="00A86817">
      <w:pPr>
        <w:numPr>
          <w:ilvl w:val="0"/>
          <w:numId w:val="21"/>
        </w:numPr>
        <w:spacing w:after="0"/>
        <w:jc w:val="both"/>
        <w:rPr>
          <w:rFonts w:ascii="Aptos" w:hAnsi="Aptos" w:cs="Arial"/>
          <w:bCs/>
          <w:u w:val="single"/>
        </w:rPr>
      </w:pPr>
      <w:r w:rsidRPr="00A86817">
        <w:rPr>
          <w:rFonts w:ascii="Aptos" w:hAnsi="Aptos" w:cs="Arial"/>
          <w:bCs/>
          <w:u w:val="single"/>
        </w:rPr>
        <w:t>Standing Committee Reports</w:t>
      </w:r>
    </w:p>
    <w:p w14:paraId="686AD5FD" w14:textId="239AD8EF" w:rsidR="00A86817" w:rsidRPr="00A86817" w:rsidRDefault="00A86817" w:rsidP="00A86817">
      <w:pPr>
        <w:numPr>
          <w:ilvl w:val="1"/>
          <w:numId w:val="21"/>
        </w:numPr>
        <w:spacing w:after="0"/>
        <w:jc w:val="both"/>
        <w:rPr>
          <w:rFonts w:ascii="Aptos" w:hAnsi="Aptos" w:cs="Arial"/>
          <w:bCs/>
        </w:rPr>
      </w:pPr>
      <w:r w:rsidRPr="00A86817">
        <w:rPr>
          <w:rFonts w:ascii="Aptos" w:hAnsi="Aptos" w:cs="Arial"/>
          <w:bCs/>
        </w:rPr>
        <w:t>Treasurer’s Report, Melinda Blankenship: Beginning Balance May: $19,</w:t>
      </w:r>
      <w:r w:rsidR="00FC12CA">
        <w:rPr>
          <w:rFonts w:ascii="Aptos" w:hAnsi="Aptos" w:cs="Arial"/>
          <w:bCs/>
        </w:rPr>
        <w:t>400</w:t>
      </w:r>
      <w:r w:rsidRPr="00A86817">
        <w:rPr>
          <w:rFonts w:ascii="Aptos" w:hAnsi="Aptos" w:cs="Arial"/>
          <w:bCs/>
        </w:rPr>
        <w:t>.</w:t>
      </w:r>
      <w:r w:rsidR="00302112">
        <w:rPr>
          <w:rFonts w:ascii="Aptos" w:hAnsi="Aptos" w:cs="Arial"/>
          <w:bCs/>
        </w:rPr>
        <w:t>2</w:t>
      </w:r>
      <w:r w:rsidRPr="00A86817">
        <w:rPr>
          <w:rFonts w:ascii="Aptos" w:hAnsi="Aptos" w:cs="Arial"/>
          <w:bCs/>
        </w:rPr>
        <w:t>1.</w:t>
      </w:r>
      <w:r w:rsidR="00FC12CA">
        <w:rPr>
          <w:rFonts w:ascii="Aptos" w:hAnsi="Aptos" w:cs="Arial"/>
          <w:bCs/>
        </w:rPr>
        <w:t xml:space="preserve"> HMIS payment- $17,000</w:t>
      </w:r>
      <w:r w:rsidR="00302112">
        <w:rPr>
          <w:rFonts w:ascii="Aptos" w:hAnsi="Aptos" w:cs="Arial"/>
          <w:bCs/>
        </w:rPr>
        <w:t>, payment to</w:t>
      </w:r>
      <w:r w:rsidR="00302112" w:rsidRPr="00302112">
        <w:rPr>
          <w:rFonts w:ascii="Aptos" w:hAnsi="Aptos" w:cs="Arial"/>
          <w:bCs/>
        </w:rPr>
        <w:t xml:space="preserve"> Affordable </w:t>
      </w:r>
      <w:r w:rsidR="001106B5" w:rsidRPr="00302112">
        <w:rPr>
          <w:rFonts w:ascii="Aptos" w:hAnsi="Aptos" w:cs="Arial"/>
          <w:bCs/>
        </w:rPr>
        <w:t>computers</w:t>
      </w:r>
      <w:r w:rsidR="00302112" w:rsidRPr="00302112">
        <w:rPr>
          <w:rFonts w:ascii="Aptos" w:hAnsi="Aptos" w:cs="Arial"/>
          <w:bCs/>
        </w:rPr>
        <w:t xml:space="preserve"> for website maintenance $</w:t>
      </w:r>
      <w:r w:rsidR="00302112">
        <w:rPr>
          <w:rFonts w:ascii="Aptos" w:hAnsi="Aptos" w:cs="Arial"/>
          <w:bCs/>
        </w:rPr>
        <w:t xml:space="preserve">200, charge back fee and charge back of $25 and $8. Credits: $75, $256, and $17,000. </w:t>
      </w:r>
      <w:r w:rsidRPr="00A86817">
        <w:rPr>
          <w:rFonts w:ascii="Aptos" w:hAnsi="Aptos" w:cs="Arial"/>
          <w:bCs/>
        </w:rPr>
        <w:t xml:space="preserve">Interest of </w:t>
      </w:r>
      <w:r w:rsidR="000B4908">
        <w:rPr>
          <w:rFonts w:ascii="Aptos" w:hAnsi="Aptos" w:cs="Arial"/>
          <w:bCs/>
        </w:rPr>
        <w:t>$1</w:t>
      </w:r>
      <w:r w:rsidRPr="00A86817">
        <w:rPr>
          <w:rFonts w:ascii="Aptos" w:hAnsi="Aptos" w:cs="Arial"/>
          <w:bCs/>
        </w:rPr>
        <w:t>.</w:t>
      </w:r>
      <w:r w:rsidR="000B4908">
        <w:rPr>
          <w:rFonts w:ascii="Aptos" w:hAnsi="Aptos" w:cs="Arial"/>
          <w:bCs/>
        </w:rPr>
        <w:t>13</w:t>
      </w:r>
      <w:r w:rsidRPr="00A86817">
        <w:rPr>
          <w:rFonts w:ascii="Aptos" w:hAnsi="Aptos" w:cs="Arial"/>
          <w:bCs/>
        </w:rPr>
        <w:t>. New Balance: $19,</w:t>
      </w:r>
      <w:r w:rsidR="00FC12CA">
        <w:rPr>
          <w:rFonts w:ascii="Aptos" w:hAnsi="Aptos" w:cs="Arial"/>
          <w:bCs/>
        </w:rPr>
        <w:t>49</w:t>
      </w:r>
      <w:r w:rsidRPr="00A86817">
        <w:rPr>
          <w:rFonts w:ascii="Aptos" w:hAnsi="Aptos" w:cs="Arial"/>
          <w:bCs/>
        </w:rPr>
        <w:t>9.</w:t>
      </w:r>
      <w:r w:rsidR="00FC12CA">
        <w:rPr>
          <w:rFonts w:ascii="Aptos" w:hAnsi="Aptos" w:cs="Arial"/>
          <w:bCs/>
        </w:rPr>
        <w:t>34</w:t>
      </w:r>
      <w:r w:rsidRPr="00A86817">
        <w:rPr>
          <w:rFonts w:ascii="Aptos" w:hAnsi="Aptos" w:cs="Arial"/>
          <w:bCs/>
        </w:rPr>
        <w:t>.</w:t>
      </w:r>
    </w:p>
    <w:p w14:paraId="65A04830" w14:textId="77777777" w:rsidR="00A86817" w:rsidRPr="00A86817" w:rsidRDefault="00A86817" w:rsidP="00A86817">
      <w:pPr>
        <w:numPr>
          <w:ilvl w:val="1"/>
          <w:numId w:val="21"/>
        </w:numPr>
        <w:spacing w:after="0"/>
        <w:jc w:val="both"/>
        <w:rPr>
          <w:rFonts w:ascii="Aptos" w:hAnsi="Aptos" w:cs="Arial"/>
          <w:bCs/>
        </w:rPr>
      </w:pPr>
      <w:r w:rsidRPr="00A86817">
        <w:rPr>
          <w:rFonts w:ascii="Aptos" w:hAnsi="Aptos" w:cs="Arial"/>
          <w:bCs/>
        </w:rPr>
        <w:t>HMIS Report, Dandy Myles</w:t>
      </w:r>
    </w:p>
    <w:p w14:paraId="50FE4E40" w14:textId="53310231" w:rsidR="00A86817" w:rsidRPr="00A86817" w:rsidRDefault="00A86817" w:rsidP="00A86817">
      <w:pPr>
        <w:numPr>
          <w:ilvl w:val="2"/>
          <w:numId w:val="21"/>
        </w:numPr>
        <w:spacing w:after="0"/>
        <w:jc w:val="both"/>
        <w:rPr>
          <w:rFonts w:ascii="Aptos" w:hAnsi="Aptos" w:cs="Arial"/>
          <w:bCs/>
        </w:rPr>
      </w:pPr>
      <w:r w:rsidRPr="00A86817">
        <w:rPr>
          <w:rFonts w:ascii="Aptos" w:hAnsi="Aptos" w:cs="Arial"/>
          <w:bCs/>
        </w:rPr>
        <w:t xml:space="preserve">PIT/HIC </w:t>
      </w:r>
      <w:r w:rsidR="000B4908">
        <w:rPr>
          <w:rFonts w:ascii="Aptos" w:hAnsi="Aptos" w:cs="Arial"/>
          <w:bCs/>
        </w:rPr>
        <w:t xml:space="preserve">dashboards have been updated: </w:t>
      </w:r>
      <w:hyperlink r:id="rId7" w:history="1">
        <w:r w:rsidR="00FC12CA" w:rsidRPr="005C7AC1">
          <w:rPr>
            <w:rStyle w:val="Hyperlink"/>
            <w:rFonts w:ascii="Aptos" w:hAnsi="Aptos" w:cs="Arial"/>
            <w:bCs/>
          </w:rPr>
          <w:t>https://icalliances.org/mo-hic-dashboard</w:t>
        </w:r>
      </w:hyperlink>
      <w:r w:rsidR="00FC12CA">
        <w:rPr>
          <w:rFonts w:ascii="Aptos" w:hAnsi="Aptos" w:cs="Arial"/>
          <w:bCs/>
        </w:rPr>
        <w:t xml:space="preserve"> </w:t>
      </w:r>
    </w:p>
    <w:p w14:paraId="470CCDE8" w14:textId="28C68BC9" w:rsidR="00A86817" w:rsidRPr="00A86817" w:rsidRDefault="00403BB4" w:rsidP="00A86817">
      <w:pPr>
        <w:numPr>
          <w:ilvl w:val="2"/>
          <w:numId w:val="21"/>
        </w:numPr>
        <w:spacing w:after="0"/>
        <w:jc w:val="both"/>
        <w:rPr>
          <w:rFonts w:ascii="Aptos" w:hAnsi="Aptos" w:cs="Arial"/>
          <w:bCs/>
        </w:rPr>
      </w:pPr>
      <w:r>
        <w:rPr>
          <w:rFonts w:ascii="Aptos" w:hAnsi="Aptos" w:cs="Arial"/>
          <w:bCs/>
        </w:rPr>
        <w:t>Agencies</w:t>
      </w:r>
      <w:r w:rsidR="00FC12CA" w:rsidRPr="00FC12CA">
        <w:rPr>
          <w:rFonts w:ascii="Aptos" w:hAnsi="Aptos" w:cs="Arial"/>
          <w:bCs/>
        </w:rPr>
        <w:t xml:space="preserve"> are scheduling annual monitoring/TA with HMIS support</w:t>
      </w:r>
      <w:r w:rsidR="000B4908">
        <w:rPr>
          <w:rFonts w:ascii="Aptos" w:hAnsi="Aptos" w:cs="Arial"/>
          <w:bCs/>
        </w:rPr>
        <w:t xml:space="preserve">. </w:t>
      </w:r>
    </w:p>
    <w:p w14:paraId="51442342" w14:textId="77777777" w:rsidR="00A86817" w:rsidRPr="00A86817" w:rsidRDefault="00A86817" w:rsidP="00A86817">
      <w:pPr>
        <w:numPr>
          <w:ilvl w:val="1"/>
          <w:numId w:val="21"/>
        </w:numPr>
        <w:spacing w:after="0"/>
        <w:jc w:val="both"/>
        <w:rPr>
          <w:rFonts w:ascii="Aptos" w:hAnsi="Aptos" w:cs="Arial"/>
          <w:bCs/>
        </w:rPr>
      </w:pPr>
      <w:r w:rsidRPr="00A86817">
        <w:rPr>
          <w:rFonts w:ascii="Aptos" w:hAnsi="Aptos" w:cs="Arial"/>
          <w:bCs/>
        </w:rPr>
        <w:t xml:space="preserve">Coordinated Entry, Housing Connect, Veterans, and Street Outreach, Shonna Greninger: </w:t>
      </w:r>
    </w:p>
    <w:p w14:paraId="3E097CFC" w14:textId="4AFE3990" w:rsidR="00A86817" w:rsidRPr="00A86817" w:rsidRDefault="00A86817" w:rsidP="00A86817">
      <w:pPr>
        <w:numPr>
          <w:ilvl w:val="2"/>
          <w:numId w:val="21"/>
        </w:numPr>
        <w:spacing w:after="0"/>
        <w:jc w:val="both"/>
        <w:rPr>
          <w:rFonts w:ascii="Aptos" w:hAnsi="Aptos" w:cs="Arial"/>
          <w:bCs/>
        </w:rPr>
      </w:pPr>
      <w:r w:rsidRPr="00A86817">
        <w:rPr>
          <w:rFonts w:ascii="Aptos" w:hAnsi="Aptos" w:cs="Arial"/>
          <w:bCs/>
        </w:rPr>
        <w:t xml:space="preserve">Shonna sent out the monthly report for </w:t>
      </w:r>
      <w:r w:rsidR="003410B9">
        <w:rPr>
          <w:rFonts w:ascii="Aptos" w:hAnsi="Aptos" w:cs="Arial"/>
          <w:bCs/>
        </w:rPr>
        <w:t>May</w:t>
      </w:r>
      <w:r w:rsidRPr="00A86817">
        <w:rPr>
          <w:rFonts w:ascii="Aptos" w:hAnsi="Aptos" w:cs="Arial"/>
          <w:bCs/>
        </w:rPr>
        <w:t xml:space="preserve">. </w:t>
      </w:r>
      <w:r w:rsidR="003410B9">
        <w:rPr>
          <w:rFonts w:ascii="Aptos" w:hAnsi="Aptos" w:cs="Arial"/>
          <w:bCs/>
        </w:rPr>
        <w:t>6</w:t>
      </w:r>
      <w:r w:rsidRPr="00A86817">
        <w:rPr>
          <w:rFonts w:ascii="Aptos" w:hAnsi="Aptos" w:cs="Arial"/>
          <w:bCs/>
        </w:rPr>
        <w:t xml:space="preserve"> assessments (</w:t>
      </w:r>
      <w:r w:rsidR="003410B9">
        <w:rPr>
          <w:rFonts w:ascii="Aptos" w:hAnsi="Aptos" w:cs="Arial"/>
          <w:bCs/>
        </w:rPr>
        <w:t>4</w:t>
      </w:r>
      <w:r w:rsidRPr="00A86817">
        <w:rPr>
          <w:rFonts w:ascii="Aptos" w:hAnsi="Aptos" w:cs="Arial"/>
          <w:bCs/>
        </w:rPr>
        <w:t xml:space="preserve"> individuals, </w:t>
      </w:r>
      <w:r w:rsidR="003410B9">
        <w:rPr>
          <w:rFonts w:ascii="Aptos" w:hAnsi="Aptos" w:cs="Arial"/>
          <w:bCs/>
        </w:rPr>
        <w:t>2</w:t>
      </w:r>
      <w:r w:rsidRPr="00A86817">
        <w:rPr>
          <w:rFonts w:ascii="Aptos" w:hAnsi="Aptos" w:cs="Arial"/>
          <w:bCs/>
        </w:rPr>
        <w:t xml:space="preserve"> family) 2 individuals and families were housed on their own, 1 self-resolved, 0 moved away,</w:t>
      </w:r>
      <w:r w:rsidR="003410B9">
        <w:rPr>
          <w:rFonts w:ascii="Aptos" w:hAnsi="Aptos" w:cs="Arial"/>
          <w:bCs/>
        </w:rPr>
        <w:t xml:space="preserve"> </w:t>
      </w:r>
      <w:r w:rsidRPr="00A86817">
        <w:rPr>
          <w:rFonts w:ascii="Aptos" w:hAnsi="Aptos" w:cs="Arial"/>
          <w:bCs/>
        </w:rPr>
        <w:lastRenderedPageBreak/>
        <w:t xml:space="preserve">1 over income, </w:t>
      </w:r>
      <w:r w:rsidR="003410B9">
        <w:rPr>
          <w:rFonts w:ascii="Aptos" w:hAnsi="Aptos" w:cs="Arial"/>
          <w:bCs/>
        </w:rPr>
        <w:t>1</w:t>
      </w:r>
      <w:r w:rsidRPr="00A86817">
        <w:rPr>
          <w:rFonts w:ascii="Aptos" w:hAnsi="Aptos" w:cs="Arial"/>
          <w:bCs/>
        </w:rPr>
        <w:t xml:space="preserve"> Individuals/Families were not ready, voucher expired, could not provide updated </w:t>
      </w:r>
      <w:r w:rsidR="000E3B0C" w:rsidRPr="00A86817">
        <w:rPr>
          <w:rFonts w:ascii="Aptos" w:hAnsi="Aptos" w:cs="Arial"/>
          <w:bCs/>
        </w:rPr>
        <w:t>documents</w:t>
      </w:r>
      <w:r w:rsidRPr="00A86817">
        <w:rPr>
          <w:rFonts w:ascii="Aptos" w:hAnsi="Aptos" w:cs="Arial"/>
          <w:bCs/>
        </w:rPr>
        <w:t xml:space="preserve">, etc. 1 individuals/families were housed through housing connect (1 </w:t>
      </w:r>
      <w:r w:rsidR="003410B9">
        <w:rPr>
          <w:rFonts w:ascii="Aptos" w:hAnsi="Aptos" w:cs="Arial"/>
          <w:bCs/>
        </w:rPr>
        <w:t>CSBG</w:t>
      </w:r>
      <w:r w:rsidRPr="00A86817">
        <w:rPr>
          <w:rFonts w:ascii="Aptos" w:hAnsi="Aptos" w:cs="Arial"/>
          <w:bCs/>
        </w:rPr>
        <w:t xml:space="preserve">), </w:t>
      </w:r>
      <w:r w:rsidR="003410B9">
        <w:rPr>
          <w:rFonts w:ascii="Aptos" w:hAnsi="Aptos" w:cs="Arial"/>
          <w:bCs/>
        </w:rPr>
        <w:t>9</w:t>
      </w:r>
      <w:r w:rsidRPr="00A86817">
        <w:rPr>
          <w:rFonts w:ascii="Aptos" w:hAnsi="Aptos" w:cs="Arial"/>
          <w:bCs/>
        </w:rPr>
        <w:t xml:space="preserve"> Referrals sent out in </w:t>
      </w:r>
      <w:r w:rsidR="003410B9">
        <w:rPr>
          <w:rFonts w:ascii="Aptos" w:hAnsi="Aptos" w:cs="Arial"/>
          <w:bCs/>
        </w:rPr>
        <w:t>May</w:t>
      </w:r>
      <w:r w:rsidRPr="00A86817">
        <w:rPr>
          <w:rFonts w:ascii="Aptos" w:hAnsi="Aptos" w:cs="Arial"/>
          <w:bCs/>
        </w:rPr>
        <w:t xml:space="preserve"> (</w:t>
      </w:r>
      <w:r w:rsidR="003410B9">
        <w:rPr>
          <w:rFonts w:ascii="Aptos" w:hAnsi="Aptos" w:cs="Arial"/>
          <w:bCs/>
        </w:rPr>
        <w:t xml:space="preserve">3 </w:t>
      </w:r>
      <w:r w:rsidRPr="00A86817">
        <w:rPr>
          <w:rFonts w:ascii="Aptos" w:hAnsi="Aptos" w:cs="Arial"/>
          <w:bCs/>
        </w:rPr>
        <w:t>MHTF</w:t>
      </w:r>
      <w:r w:rsidR="003410B9">
        <w:rPr>
          <w:rFonts w:ascii="Aptos" w:hAnsi="Aptos" w:cs="Arial"/>
          <w:bCs/>
        </w:rPr>
        <w:t>, 1 CSBG, 1 ESC SPC2, 4 ESC RAP</w:t>
      </w:r>
      <w:r w:rsidRPr="00A86817">
        <w:rPr>
          <w:rFonts w:ascii="Aptos" w:hAnsi="Aptos" w:cs="Arial"/>
          <w:bCs/>
        </w:rPr>
        <w:t>). Currently, there are 2</w:t>
      </w:r>
      <w:r w:rsidR="003410B9">
        <w:rPr>
          <w:rFonts w:ascii="Aptos" w:hAnsi="Aptos" w:cs="Arial"/>
          <w:bCs/>
        </w:rPr>
        <w:t>1</w:t>
      </w:r>
      <w:r w:rsidRPr="00A86817">
        <w:rPr>
          <w:rFonts w:ascii="Aptos" w:hAnsi="Aptos" w:cs="Arial"/>
          <w:bCs/>
        </w:rPr>
        <w:t xml:space="preserve"> individuals/families on the active Prioritization List; 14 Ready, </w:t>
      </w:r>
      <w:r w:rsidR="003410B9">
        <w:rPr>
          <w:rFonts w:ascii="Aptos" w:hAnsi="Aptos" w:cs="Arial"/>
          <w:bCs/>
        </w:rPr>
        <w:t>5</w:t>
      </w:r>
      <w:r w:rsidRPr="00A86817">
        <w:rPr>
          <w:rFonts w:ascii="Aptos" w:hAnsi="Aptos" w:cs="Arial"/>
          <w:bCs/>
        </w:rPr>
        <w:t xml:space="preserve"> are waiting for a program opening,</w:t>
      </w:r>
      <w:r w:rsidR="003410B9">
        <w:rPr>
          <w:rFonts w:ascii="Aptos" w:hAnsi="Aptos" w:cs="Arial"/>
          <w:bCs/>
        </w:rPr>
        <w:t xml:space="preserve"> 2 are waiting on </w:t>
      </w:r>
      <w:r w:rsidR="0054287B">
        <w:rPr>
          <w:rFonts w:ascii="Aptos" w:hAnsi="Aptos" w:cs="Arial"/>
          <w:bCs/>
        </w:rPr>
        <w:t>low-income</w:t>
      </w:r>
      <w:r w:rsidR="003410B9">
        <w:rPr>
          <w:rFonts w:ascii="Aptos" w:hAnsi="Aptos" w:cs="Arial"/>
          <w:bCs/>
        </w:rPr>
        <w:t xml:space="preserve"> housing,</w:t>
      </w:r>
      <w:r w:rsidRPr="00A86817">
        <w:rPr>
          <w:rFonts w:ascii="Aptos" w:hAnsi="Aptos" w:cs="Arial"/>
          <w:bCs/>
        </w:rPr>
        <w:t xml:space="preserve"> 3 families with children</w:t>
      </w:r>
      <w:r w:rsidR="003410B9">
        <w:rPr>
          <w:rFonts w:ascii="Aptos" w:hAnsi="Aptos" w:cs="Arial"/>
          <w:bCs/>
        </w:rPr>
        <w:t>.</w:t>
      </w:r>
      <w:r w:rsidRPr="00A86817">
        <w:rPr>
          <w:rFonts w:ascii="Aptos" w:hAnsi="Aptos" w:cs="Arial"/>
          <w:bCs/>
        </w:rPr>
        <w:t xml:space="preserve">  </w:t>
      </w:r>
    </w:p>
    <w:p w14:paraId="0D0C9981" w14:textId="780535F1" w:rsidR="00A86817" w:rsidRPr="00A86817" w:rsidRDefault="003410B9" w:rsidP="00A86817">
      <w:pPr>
        <w:numPr>
          <w:ilvl w:val="2"/>
          <w:numId w:val="21"/>
        </w:numPr>
        <w:spacing w:after="0"/>
        <w:jc w:val="both"/>
        <w:rPr>
          <w:rFonts w:ascii="Aptos" w:hAnsi="Aptos" w:cs="Arial"/>
          <w:bCs/>
        </w:rPr>
      </w:pPr>
      <w:r>
        <w:rPr>
          <w:rFonts w:ascii="Aptos" w:hAnsi="Aptos" w:cs="Arial"/>
          <w:bCs/>
        </w:rPr>
        <w:t>6</w:t>
      </w:r>
      <w:r w:rsidR="00A86817" w:rsidRPr="00A86817">
        <w:rPr>
          <w:rFonts w:ascii="Aptos" w:hAnsi="Aptos" w:cs="Arial"/>
          <w:bCs/>
        </w:rPr>
        <w:t xml:space="preserve"> surveys were given out and 10 were returned- all had positive feedback.</w:t>
      </w:r>
    </w:p>
    <w:p w14:paraId="3769A80E" w14:textId="131973DA" w:rsidR="00A86817" w:rsidRPr="00A86817" w:rsidRDefault="00A86817" w:rsidP="00A86817">
      <w:pPr>
        <w:numPr>
          <w:ilvl w:val="2"/>
          <w:numId w:val="21"/>
        </w:numPr>
        <w:spacing w:after="0"/>
        <w:jc w:val="both"/>
        <w:rPr>
          <w:rFonts w:ascii="Aptos" w:hAnsi="Aptos" w:cs="Arial"/>
          <w:bCs/>
        </w:rPr>
      </w:pPr>
      <w:r w:rsidRPr="00A86817">
        <w:rPr>
          <w:rFonts w:ascii="Aptos" w:hAnsi="Aptos" w:cs="Arial"/>
          <w:bCs/>
        </w:rPr>
        <w:t xml:space="preserve">Veterans update: </w:t>
      </w:r>
      <w:r w:rsidR="003410B9">
        <w:rPr>
          <w:rFonts w:ascii="Aptos" w:hAnsi="Aptos" w:cs="Arial"/>
          <w:bCs/>
        </w:rPr>
        <w:t>36</w:t>
      </w:r>
      <w:r w:rsidRPr="00A86817">
        <w:rPr>
          <w:rFonts w:ascii="Aptos" w:hAnsi="Aptos" w:cs="Arial"/>
          <w:bCs/>
        </w:rPr>
        <w:t xml:space="preserve"> Veterans Master List, </w:t>
      </w:r>
      <w:r w:rsidR="003410B9">
        <w:rPr>
          <w:rFonts w:ascii="Aptos" w:hAnsi="Aptos" w:cs="Arial"/>
          <w:bCs/>
        </w:rPr>
        <w:t>20</w:t>
      </w:r>
      <w:r w:rsidRPr="00A86817">
        <w:rPr>
          <w:rFonts w:ascii="Aptos" w:hAnsi="Aptos" w:cs="Arial"/>
          <w:bCs/>
        </w:rPr>
        <w:t xml:space="preserve"> of those are at House Inc., 1 Shelter, 1 outside. </w:t>
      </w:r>
      <w:r w:rsidR="003410B9">
        <w:rPr>
          <w:rFonts w:ascii="Aptos" w:hAnsi="Aptos" w:cs="Arial"/>
          <w:bCs/>
        </w:rPr>
        <w:t>14</w:t>
      </w:r>
      <w:r w:rsidRPr="00A86817">
        <w:rPr>
          <w:rFonts w:ascii="Aptos" w:hAnsi="Aptos" w:cs="Arial"/>
          <w:bCs/>
        </w:rPr>
        <w:t xml:space="preserve"> Veterans have been housed in the last 90 days, </w:t>
      </w:r>
      <w:r w:rsidR="003410B9">
        <w:rPr>
          <w:rFonts w:ascii="Aptos" w:hAnsi="Aptos" w:cs="Arial"/>
          <w:bCs/>
        </w:rPr>
        <w:t xml:space="preserve">3/36 </w:t>
      </w:r>
      <w:r w:rsidRPr="00A86817">
        <w:rPr>
          <w:rFonts w:ascii="Aptos" w:hAnsi="Aptos" w:cs="Arial"/>
          <w:bCs/>
        </w:rPr>
        <w:t xml:space="preserve">have been assessed, </w:t>
      </w:r>
      <w:r w:rsidR="001106B5" w:rsidRPr="00A86817">
        <w:rPr>
          <w:rFonts w:ascii="Aptos" w:hAnsi="Aptos" w:cs="Arial"/>
          <w:bCs/>
        </w:rPr>
        <w:t>others</w:t>
      </w:r>
      <w:r w:rsidRPr="00A86817">
        <w:rPr>
          <w:rFonts w:ascii="Aptos" w:hAnsi="Aptos" w:cs="Arial"/>
          <w:bCs/>
        </w:rPr>
        <w:t xml:space="preserve"> are not ready for housing</w:t>
      </w:r>
      <w:r w:rsidR="003410B9">
        <w:rPr>
          <w:rFonts w:ascii="Aptos" w:hAnsi="Aptos" w:cs="Arial"/>
          <w:bCs/>
        </w:rPr>
        <w:t xml:space="preserve"> (most are at House Inc.</w:t>
      </w:r>
      <w:r w:rsidRPr="00A86817">
        <w:rPr>
          <w:rFonts w:ascii="Aptos" w:hAnsi="Aptos" w:cs="Arial"/>
          <w:bCs/>
        </w:rPr>
        <w:t xml:space="preserve">, the </w:t>
      </w:r>
      <w:r w:rsidR="003410B9">
        <w:rPr>
          <w:rFonts w:ascii="Aptos" w:hAnsi="Aptos" w:cs="Arial"/>
          <w:bCs/>
        </w:rPr>
        <w:t>3</w:t>
      </w:r>
      <w:r w:rsidRPr="00A86817">
        <w:rPr>
          <w:rFonts w:ascii="Aptos" w:hAnsi="Aptos" w:cs="Arial"/>
          <w:bCs/>
        </w:rPr>
        <w:t xml:space="preserve"> that have been assessed; </w:t>
      </w:r>
      <w:r w:rsidR="003410B9">
        <w:rPr>
          <w:rFonts w:ascii="Aptos" w:hAnsi="Aptos" w:cs="Arial"/>
          <w:bCs/>
        </w:rPr>
        <w:t>3</w:t>
      </w:r>
      <w:r w:rsidRPr="00A86817">
        <w:rPr>
          <w:rFonts w:ascii="Aptos" w:hAnsi="Aptos" w:cs="Arial"/>
          <w:bCs/>
        </w:rPr>
        <w:t xml:space="preserve"> are housed and will be removed from the list after housed 90 days</w:t>
      </w:r>
      <w:r w:rsidR="003410B9">
        <w:rPr>
          <w:rFonts w:ascii="Aptos" w:hAnsi="Aptos" w:cs="Arial"/>
          <w:bCs/>
        </w:rPr>
        <w:t>.</w:t>
      </w:r>
    </w:p>
    <w:p w14:paraId="6B60F1C8" w14:textId="7FA181FF" w:rsidR="00A86817" w:rsidRPr="00A86817" w:rsidRDefault="00A86817" w:rsidP="00A86817">
      <w:pPr>
        <w:numPr>
          <w:ilvl w:val="2"/>
          <w:numId w:val="21"/>
        </w:numPr>
        <w:spacing w:after="0"/>
        <w:jc w:val="both"/>
        <w:rPr>
          <w:rFonts w:ascii="Aptos" w:hAnsi="Aptos" w:cs="Arial"/>
          <w:bCs/>
        </w:rPr>
      </w:pPr>
      <w:r w:rsidRPr="00A86817">
        <w:rPr>
          <w:rFonts w:ascii="Aptos" w:hAnsi="Aptos" w:cs="Arial"/>
          <w:bCs/>
        </w:rPr>
        <w:t xml:space="preserve">Street Outreach, Shonna: </w:t>
      </w:r>
      <w:r w:rsidR="003410B9">
        <w:rPr>
          <w:rFonts w:ascii="Aptos" w:hAnsi="Aptos" w:cs="Arial"/>
          <w:bCs/>
        </w:rPr>
        <w:t>13</w:t>
      </w:r>
      <w:r w:rsidRPr="00A86817">
        <w:rPr>
          <w:rFonts w:ascii="Aptos" w:hAnsi="Aptos" w:cs="Arial"/>
          <w:bCs/>
        </w:rPr>
        <w:t xml:space="preserve"> Street Outreach Forms were completed in Jasper County. 5/1</w:t>
      </w:r>
      <w:r w:rsidR="003410B9">
        <w:rPr>
          <w:rFonts w:ascii="Aptos" w:hAnsi="Aptos" w:cs="Arial"/>
          <w:bCs/>
        </w:rPr>
        <w:t>3</w:t>
      </w:r>
      <w:r w:rsidRPr="00A86817">
        <w:rPr>
          <w:rFonts w:ascii="Aptos" w:hAnsi="Aptos" w:cs="Arial"/>
          <w:bCs/>
        </w:rPr>
        <w:t xml:space="preserve"> have been assessed. Working with the other </w:t>
      </w:r>
      <w:r w:rsidR="003410B9">
        <w:rPr>
          <w:rFonts w:ascii="Aptos" w:hAnsi="Aptos" w:cs="Arial"/>
          <w:bCs/>
        </w:rPr>
        <w:t>8</w:t>
      </w:r>
      <w:r w:rsidRPr="00A86817">
        <w:rPr>
          <w:rFonts w:ascii="Aptos" w:hAnsi="Aptos" w:cs="Arial"/>
          <w:bCs/>
        </w:rPr>
        <w:t xml:space="preserve"> for documentation, and </w:t>
      </w:r>
      <w:r w:rsidR="003410B9">
        <w:rPr>
          <w:rFonts w:ascii="Aptos" w:hAnsi="Aptos" w:cs="Arial"/>
          <w:bCs/>
        </w:rPr>
        <w:t xml:space="preserve">4 out of 5 that have been assessed have also been referred </w:t>
      </w:r>
      <w:proofErr w:type="gramStart"/>
      <w:r w:rsidR="003410B9">
        <w:rPr>
          <w:rFonts w:ascii="Aptos" w:hAnsi="Aptos" w:cs="Arial"/>
          <w:bCs/>
        </w:rPr>
        <w:t>for</w:t>
      </w:r>
      <w:proofErr w:type="gramEnd"/>
      <w:r w:rsidR="003410B9">
        <w:rPr>
          <w:rFonts w:ascii="Aptos" w:hAnsi="Aptos" w:cs="Arial"/>
          <w:bCs/>
        </w:rPr>
        <w:t xml:space="preserve"> vouchers or RRH assistance.</w:t>
      </w:r>
      <w:r w:rsidRPr="00A86817">
        <w:rPr>
          <w:rFonts w:ascii="Aptos" w:hAnsi="Aptos" w:cs="Arial"/>
          <w:bCs/>
        </w:rPr>
        <w:t xml:space="preserve"> </w:t>
      </w:r>
    </w:p>
    <w:p w14:paraId="0128778D" w14:textId="2ED15BBA" w:rsidR="00A86817" w:rsidRPr="00A86817" w:rsidRDefault="00A86817" w:rsidP="00A86817">
      <w:pPr>
        <w:numPr>
          <w:ilvl w:val="1"/>
          <w:numId w:val="21"/>
        </w:numPr>
        <w:spacing w:after="0"/>
        <w:jc w:val="both"/>
        <w:rPr>
          <w:rFonts w:ascii="Aptos" w:hAnsi="Aptos" w:cs="Arial"/>
          <w:bCs/>
        </w:rPr>
      </w:pPr>
      <w:r w:rsidRPr="00A86817">
        <w:rPr>
          <w:rFonts w:ascii="Aptos" w:hAnsi="Aptos" w:cs="Arial"/>
          <w:bCs/>
        </w:rPr>
        <w:t xml:space="preserve">Prioritization Committee, Thomas Walters, the </w:t>
      </w:r>
      <w:r w:rsidR="0081077B" w:rsidRPr="00A86817">
        <w:rPr>
          <w:rFonts w:ascii="Aptos" w:hAnsi="Aptos" w:cs="Arial"/>
          <w:bCs/>
        </w:rPr>
        <w:t>committee,</w:t>
      </w:r>
      <w:r w:rsidRPr="00A86817">
        <w:rPr>
          <w:rFonts w:ascii="Aptos" w:hAnsi="Aptos" w:cs="Arial"/>
          <w:bCs/>
        </w:rPr>
        <w:t xml:space="preserve"> will </w:t>
      </w:r>
      <w:r w:rsidR="0081077B">
        <w:rPr>
          <w:rFonts w:ascii="Aptos" w:hAnsi="Aptos" w:cs="Arial"/>
          <w:bCs/>
        </w:rPr>
        <w:t xml:space="preserve">begin meeting due to the NOFO </w:t>
      </w:r>
      <w:r w:rsidR="00C2237E">
        <w:rPr>
          <w:rFonts w:ascii="Aptos" w:hAnsi="Aptos" w:cs="Arial"/>
          <w:bCs/>
        </w:rPr>
        <w:t>being released</w:t>
      </w:r>
      <w:r w:rsidR="0081077B">
        <w:rPr>
          <w:rFonts w:ascii="Aptos" w:hAnsi="Aptos" w:cs="Arial"/>
          <w:bCs/>
        </w:rPr>
        <w:t>.</w:t>
      </w:r>
      <w:r w:rsidR="00C2237E">
        <w:rPr>
          <w:rFonts w:ascii="Aptos" w:hAnsi="Aptos" w:cs="Arial"/>
          <w:bCs/>
        </w:rPr>
        <w:t xml:space="preserve"> The committee is comprised of </w:t>
      </w:r>
      <w:r w:rsidR="001106B5">
        <w:rPr>
          <w:rFonts w:ascii="Aptos" w:hAnsi="Aptos" w:cs="Arial"/>
          <w:bCs/>
        </w:rPr>
        <w:t>Lonnie</w:t>
      </w:r>
      <w:r w:rsidR="00C2237E">
        <w:rPr>
          <w:rFonts w:ascii="Aptos" w:hAnsi="Aptos" w:cs="Arial"/>
          <w:bCs/>
        </w:rPr>
        <w:t xml:space="preserve"> Smith, Daniel Gurley</w:t>
      </w:r>
      <w:r w:rsidR="001106B5">
        <w:rPr>
          <w:rFonts w:ascii="Aptos" w:hAnsi="Aptos" w:cs="Arial"/>
          <w:bCs/>
        </w:rPr>
        <w:t>, and Thomas Walters</w:t>
      </w:r>
      <w:r w:rsidR="00C2237E">
        <w:rPr>
          <w:rFonts w:ascii="Aptos" w:hAnsi="Aptos" w:cs="Arial"/>
          <w:bCs/>
        </w:rPr>
        <w:t xml:space="preserve">. </w:t>
      </w:r>
      <w:r w:rsidR="0081077B">
        <w:rPr>
          <w:rFonts w:ascii="Aptos" w:hAnsi="Aptos" w:cs="Arial"/>
          <w:bCs/>
        </w:rPr>
        <w:t xml:space="preserve"> The first meeting will be on June </w:t>
      </w:r>
      <w:r w:rsidR="008A00A4">
        <w:rPr>
          <w:rFonts w:ascii="Aptos" w:hAnsi="Aptos" w:cs="Arial"/>
          <w:bCs/>
        </w:rPr>
        <w:t>19</w:t>
      </w:r>
      <w:r w:rsidR="008A00A4" w:rsidRPr="0081077B">
        <w:rPr>
          <w:rFonts w:ascii="Aptos" w:hAnsi="Aptos" w:cs="Arial"/>
          <w:bCs/>
          <w:vertAlign w:val="superscript"/>
        </w:rPr>
        <w:t>th,</w:t>
      </w:r>
      <w:r w:rsidR="008A00A4">
        <w:rPr>
          <w:rFonts w:ascii="Aptos" w:hAnsi="Aptos" w:cs="Arial"/>
          <w:bCs/>
        </w:rPr>
        <w:t xml:space="preserve"> but this date will need to be changed</w:t>
      </w:r>
      <w:r w:rsidR="00DD6B8D">
        <w:rPr>
          <w:rFonts w:ascii="Aptos" w:hAnsi="Aptos" w:cs="Arial"/>
          <w:bCs/>
        </w:rPr>
        <w:t xml:space="preserve"> due to the holiday</w:t>
      </w:r>
      <w:r w:rsidR="0081077B">
        <w:rPr>
          <w:rFonts w:ascii="Aptos" w:hAnsi="Aptos" w:cs="Arial"/>
          <w:bCs/>
        </w:rPr>
        <w:t>. The forms will need to be finalized at this meeting. The next date will be August 3</w:t>
      </w:r>
      <w:r w:rsidR="0081077B" w:rsidRPr="0081077B">
        <w:rPr>
          <w:rFonts w:ascii="Aptos" w:hAnsi="Aptos" w:cs="Arial"/>
          <w:bCs/>
          <w:vertAlign w:val="superscript"/>
        </w:rPr>
        <w:t>rd</w:t>
      </w:r>
      <w:r w:rsidR="0081077B">
        <w:rPr>
          <w:rFonts w:ascii="Aptos" w:hAnsi="Aptos" w:cs="Arial"/>
          <w:bCs/>
        </w:rPr>
        <w:t xml:space="preserve">. This is the date </w:t>
      </w:r>
      <w:r w:rsidR="00C2237E">
        <w:rPr>
          <w:rFonts w:ascii="Aptos" w:hAnsi="Aptos" w:cs="Arial"/>
          <w:bCs/>
        </w:rPr>
        <w:t>applications</w:t>
      </w:r>
      <w:r w:rsidR="0081077B">
        <w:rPr>
          <w:rFonts w:ascii="Aptos" w:hAnsi="Aptos" w:cs="Arial"/>
          <w:bCs/>
        </w:rPr>
        <w:t xml:space="preserve"> will be scored. </w:t>
      </w:r>
      <w:r w:rsidR="00C2237E">
        <w:rPr>
          <w:rFonts w:ascii="Aptos" w:hAnsi="Aptos" w:cs="Arial"/>
          <w:bCs/>
        </w:rPr>
        <w:t>Committee will have to hold August 7</w:t>
      </w:r>
      <w:r w:rsidR="00C2237E" w:rsidRPr="00C2237E">
        <w:rPr>
          <w:rFonts w:ascii="Aptos" w:hAnsi="Aptos" w:cs="Arial"/>
          <w:bCs/>
          <w:vertAlign w:val="superscript"/>
        </w:rPr>
        <w:t>th</w:t>
      </w:r>
      <w:r w:rsidR="00C2237E">
        <w:rPr>
          <w:rFonts w:ascii="Aptos" w:hAnsi="Aptos" w:cs="Arial"/>
          <w:bCs/>
        </w:rPr>
        <w:t xml:space="preserve"> to follow the</w:t>
      </w:r>
      <w:r w:rsidR="001106B5">
        <w:rPr>
          <w:rFonts w:ascii="Aptos" w:hAnsi="Aptos" w:cs="Arial"/>
          <w:bCs/>
        </w:rPr>
        <w:t xml:space="preserve"> CoC</w:t>
      </w:r>
      <w:r w:rsidR="00C2237E">
        <w:rPr>
          <w:rFonts w:ascii="Aptos" w:hAnsi="Aptos" w:cs="Arial"/>
          <w:bCs/>
        </w:rPr>
        <w:t xml:space="preserve"> appeal policy. </w:t>
      </w:r>
      <w:r w:rsidR="0081077B">
        <w:rPr>
          <w:rFonts w:ascii="Aptos" w:hAnsi="Aptos" w:cs="Arial"/>
          <w:bCs/>
        </w:rPr>
        <w:t xml:space="preserve">There </w:t>
      </w:r>
      <w:r w:rsidR="001106B5">
        <w:rPr>
          <w:rFonts w:ascii="Aptos" w:hAnsi="Aptos" w:cs="Arial"/>
          <w:bCs/>
        </w:rPr>
        <w:t>must</w:t>
      </w:r>
      <w:r w:rsidR="0081077B">
        <w:rPr>
          <w:rFonts w:ascii="Aptos" w:hAnsi="Aptos" w:cs="Arial"/>
          <w:bCs/>
        </w:rPr>
        <w:t xml:space="preserve"> be time for </w:t>
      </w:r>
      <w:r w:rsidR="008A00A4">
        <w:rPr>
          <w:rFonts w:ascii="Aptos" w:hAnsi="Aptos" w:cs="Arial"/>
          <w:bCs/>
        </w:rPr>
        <w:t>appeals</w:t>
      </w:r>
      <w:r w:rsidR="00C2237E">
        <w:rPr>
          <w:rFonts w:ascii="Aptos" w:hAnsi="Aptos" w:cs="Arial"/>
          <w:bCs/>
        </w:rPr>
        <w:t>.</w:t>
      </w:r>
      <w:r w:rsidR="0081077B">
        <w:rPr>
          <w:rFonts w:ascii="Aptos" w:hAnsi="Aptos" w:cs="Arial"/>
          <w:bCs/>
        </w:rPr>
        <w:t xml:space="preserve"> </w:t>
      </w:r>
      <w:r w:rsidR="00C2237E">
        <w:rPr>
          <w:rFonts w:ascii="Aptos" w:hAnsi="Aptos" w:cs="Arial"/>
          <w:bCs/>
        </w:rPr>
        <w:t>Teddy Ste</w:t>
      </w:r>
      <w:r w:rsidR="0054287B">
        <w:rPr>
          <w:rFonts w:ascii="Aptos" w:hAnsi="Aptos" w:cs="Arial"/>
          <w:bCs/>
        </w:rPr>
        <w:t>e</w:t>
      </w:r>
      <w:r w:rsidR="00C2237E">
        <w:rPr>
          <w:rFonts w:ascii="Aptos" w:hAnsi="Aptos" w:cs="Arial"/>
          <w:bCs/>
        </w:rPr>
        <w:t xml:space="preserve">n and Melinda Blankenship are other </w:t>
      </w:r>
      <w:r w:rsidR="000E3B0C">
        <w:rPr>
          <w:rFonts w:ascii="Aptos" w:hAnsi="Aptos" w:cs="Arial"/>
          <w:bCs/>
        </w:rPr>
        <w:t>candidates</w:t>
      </w:r>
      <w:r w:rsidR="001106B5">
        <w:rPr>
          <w:rFonts w:ascii="Aptos" w:hAnsi="Aptos" w:cs="Arial"/>
          <w:bCs/>
        </w:rPr>
        <w:t xml:space="preserve"> to join the committee</w:t>
      </w:r>
      <w:r w:rsidR="00C2237E">
        <w:rPr>
          <w:rFonts w:ascii="Aptos" w:hAnsi="Aptos" w:cs="Arial"/>
          <w:bCs/>
        </w:rPr>
        <w:t xml:space="preserve"> along with two of Josh </w:t>
      </w:r>
      <w:r w:rsidR="00BA4CFB">
        <w:rPr>
          <w:rFonts w:ascii="Aptos" w:hAnsi="Aptos" w:cs="Arial"/>
          <w:bCs/>
        </w:rPr>
        <w:t>Shackles’</w:t>
      </w:r>
      <w:r w:rsidR="00C2237E">
        <w:rPr>
          <w:rFonts w:ascii="Aptos" w:hAnsi="Aptos" w:cs="Arial"/>
          <w:bCs/>
        </w:rPr>
        <w:t xml:space="preserve"> acquaintances. </w:t>
      </w:r>
    </w:p>
    <w:p w14:paraId="087F134C" w14:textId="4C9CE939" w:rsidR="00A86817" w:rsidRPr="00A86817" w:rsidRDefault="00A86817" w:rsidP="00A86817">
      <w:pPr>
        <w:numPr>
          <w:ilvl w:val="1"/>
          <w:numId w:val="21"/>
        </w:numPr>
        <w:spacing w:after="0"/>
        <w:jc w:val="both"/>
        <w:rPr>
          <w:rFonts w:ascii="Aptos" w:hAnsi="Aptos" w:cs="Arial"/>
          <w:bCs/>
        </w:rPr>
      </w:pPr>
      <w:r w:rsidRPr="00A86817">
        <w:rPr>
          <w:rFonts w:ascii="Aptos" w:hAnsi="Aptos" w:cs="Arial"/>
          <w:bCs/>
        </w:rPr>
        <w:t xml:space="preserve">Monitoring Committee, </w:t>
      </w:r>
      <w:r w:rsidR="008A00A4">
        <w:rPr>
          <w:rFonts w:ascii="Aptos" w:hAnsi="Aptos" w:cs="Arial"/>
          <w:bCs/>
        </w:rPr>
        <w:t>waiting for final approval from the agency who can lead monitoring.</w:t>
      </w:r>
    </w:p>
    <w:p w14:paraId="3A194A7E" w14:textId="1583D3CF" w:rsidR="008A00A4" w:rsidRPr="008A00A4" w:rsidRDefault="00A86817" w:rsidP="008A00A4">
      <w:pPr>
        <w:numPr>
          <w:ilvl w:val="1"/>
          <w:numId w:val="21"/>
        </w:numPr>
        <w:spacing w:after="0"/>
        <w:jc w:val="both"/>
        <w:rPr>
          <w:rFonts w:ascii="Aptos" w:hAnsi="Aptos" w:cs="Arial"/>
          <w:bCs/>
        </w:rPr>
      </w:pPr>
      <w:r w:rsidRPr="00A86817">
        <w:rPr>
          <w:rFonts w:ascii="Aptos" w:hAnsi="Aptos" w:cs="Arial"/>
          <w:bCs/>
        </w:rPr>
        <w:t xml:space="preserve">Missouri Interagency Council on Homelessness (MICH) &amp; MC2, </w:t>
      </w:r>
      <w:r w:rsidR="00056989">
        <w:rPr>
          <w:rFonts w:ascii="Aptos" w:hAnsi="Aptos" w:cs="Arial"/>
          <w:bCs/>
        </w:rPr>
        <w:t>Facebook page:</w:t>
      </w:r>
      <w:r w:rsidR="008A00A4">
        <w:rPr>
          <w:rFonts w:ascii="Aptos" w:hAnsi="Aptos" w:cs="Arial"/>
          <w:bCs/>
        </w:rPr>
        <w:t xml:space="preserve"> </w:t>
      </w:r>
      <w:hyperlink r:id="rId8" w:history="1">
        <w:r w:rsidR="008A00A4" w:rsidRPr="005C7AC1">
          <w:rPr>
            <w:rStyle w:val="Hyperlink"/>
            <w:rFonts w:ascii="Aptos" w:hAnsi="Aptos" w:cs="Arial"/>
            <w:bCs/>
          </w:rPr>
          <w:t>https://www.facebook.com/MOHomelessnessCouncil?utm_source=chatgpt.com</w:t>
        </w:r>
      </w:hyperlink>
      <w:r w:rsidR="008A00A4" w:rsidRPr="008A00A4">
        <w:rPr>
          <w:rFonts w:ascii="Aptos" w:hAnsi="Aptos" w:cs="Arial"/>
          <w:bCs/>
        </w:rPr>
        <w:t xml:space="preserve"> </w:t>
      </w:r>
    </w:p>
    <w:p w14:paraId="61AA2D1D" w14:textId="77777777" w:rsidR="0099560F" w:rsidRPr="00A86817" w:rsidRDefault="0099560F" w:rsidP="0099560F">
      <w:pPr>
        <w:numPr>
          <w:ilvl w:val="0"/>
          <w:numId w:val="21"/>
        </w:numPr>
        <w:spacing w:after="0"/>
        <w:jc w:val="both"/>
        <w:rPr>
          <w:rFonts w:ascii="Aptos" w:hAnsi="Aptos" w:cs="Arial"/>
          <w:bCs/>
          <w:u w:val="single"/>
        </w:rPr>
      </w:pPr>
      <w:r w:rsidRPr="00A86817">
        <w:rPr>
          <w:rFonts w:ascii="Aptos" w:hAnsi="Aptos" w:cs="Arial"/>
          <w:bCs/>
          <w:u w:val="single"/>
        </w:rPr>
        <w:t xml:space="preserve">Continuum of Care </w:t>
      </w:r>
    </w:p>
    <w:p w14:paraId="7F5462EF" w14:textId="64783547" w:rsidR="00A86817" w:rsidRPr="00A86817" w:rsidRDefault="00A86817" w:rsidP="00A86817">
      <w:pPr>
        <w:numPr>
          <w:ilvl w:val="1"/>
          <w:numId w:val="21"/>
        </w:numPr>
        <w:tabs>
          <w:tab w:val="clear" w:pos="1440"/>
        </w:tabs>
        <w:spacing w:after="0" w:line="240" w:lineRule="auto"/>
        <w:rPr>
          <w:rFonts w:ascii="Aptos" w:hAnsi="Aptos"/>
        </w:rPr>
      </w:pPr>
      <w:r w:rsidRPr="00A86817">
        <w:rPr>
          <w:rFonts w:ascii="Aptos" w:hAnsi="Aptos"/>
        </w:rPr>
        <w:t xml:space="preserve">MHTF- </w:t>
      </w:r>
      <w:r w:rsidR="00056989" w:rsidRPr="00056989">
        <w:rPr>
          <w:rFonts w:ascii="Aptos" w:hAnsi="Aptos"/>
        </w:rPr>
        <w:t>Public Notice for 2027 draft plan</w:t>
      </w:r>
      <w:r w:rsidR="00056989">
        <w:rPr>
          <w:rFonts w:ascii="Aptos" w:hAnsi="Aptos"/>
        </w:rPr>
        <w:t>, June 15</w:t>
      </w:r>
      <w:r w:rsidR="00056989" w:rsidRPr="00056989">
        <w:rPr>
          <w:rFonts w:ascii="Aptos" w:hAnsi="Aptos"/>
          <w:vertAlign w:val="superscript"/>
        </w:rPr>
        <w:t>th</w:t>
      </w:r>
      <w:r w:rsidR="00056989">
        <w:rPr>
          <w:rFonts w:ascii="Aptos" w:hAnsi="Aptos"/>
        </w:rPr>
        <w:t xml:space="preserve"> </w:t>
      </w:r>
    </w:p>
    <w:p w14:paraId="63645F56" w14:textId="77777777" w:rsidR="00A86817" w:rsidRPr="00A86817" w:rsidRDefault="00A86817" w:rsidP="00A86817">
      <w:pPr>
        <w:numPr>
          <w:ilvl w:val="1"/>
          <w:numId w:val="21"/>
        </w:numPr>
        <w:tabs>
          <w:tab w:val="clear" w:pos="1440"/>
        </w:tabs>
        <w:spacing w:after="0" w:line="240" w:lineRule="auto"/>
        <w:rPr>
          <w:rFonts w:ascii="Aptos" w:hAnsi="Aptos"/>
        </w:rPr>
      </w:pPr>
      <w:r w:rsidRPr="00A86817">
        <w:rPr>
          <w:rFonts w:ascii="Aptos" w:hAnsi="Aptos"/>
        </w:rPr>
        <w:t xml:space="preserve">MHDC </w:t>
      </w:r>
      <w:bookmarkStart w:id="2" w:name="_Hlk231820292"/>
      <w:r w:rsidRPr="00A86817">
        <w:rPr>
          <w:rFonts w:ascii="Aptos" w:hAnsi="Aptos"/>
        </w:rPr>
        <w:t>Public Notice for 2027 draft plan</w:t>
      </w:r>
      <w:bookmarkEnd w:id="2"/>
    </w:p>
    <w:p w14:paraId="1CAA5178" w14:textId="66268E5B" w:rsidR="00A86817" w:rsidRPr="00A86817" w:rsidRDefault="00A86817" w:rsidP="00A86817">
      <w:pPr>
        <w:numPr>
          <w:ilvl w:val="1"/>
          <w:numId w:val="21"/>
        </w:numPr>
        <w:tabs>
          <w:tab w:val="clear" w:pos="1440"/>
        </w:tabs>
        <w:spacing w:after="0" w:line="240" w:lineRule="auto"/>
        <w:rPr>
          <w:rFonts w:ascii="Aptos" w:hAnsi="Aptos"/>
        </w:rPr>
      </w:pPr>
      <w:r w:rsidRPr="00A86817">
        <w:rPr>
          <w:rFonts w:ascii="Aptos" w:hAnsi="Aptos"/>
        </w:rPr>
        <w:t xml:space="preserve">HESP 2026 &amp; HESP 2027 </w:t>
      </w:r>
      <w:r w:rsidR="00056989">
        <w:rPr>
          <w:rFonts w:ascii="Aptos" w:hAnsi="Aptos"/>
        </w:rPr>
        <w:t>– Some agencies have received their funds (late). ICA, ESC</w:t>
      </w:r>
      <w:r w:rsidR="00280E3E">
        <w:rPr>
          <w:rFonts w:ascii="Aptos" w:hAnsi="Aptos"/>
        </w:rPr>
        <w:t>, and Children’s</w:t>
      </w:r>
      <w:r w:rsidR="00056989">
        <w:rPr>
          <w:rFonts w:ascii="Aptos" w:hAnsi="Aptos"/>
        </w:rPr>
        <w:t xml:space="preserve"> Haven have received their contracts. </w:t>
      </w:r>
    </w:p>
    <w:p w14:paraId="4D04194C" w14:textId="13E34E2C" w:rsidR="00A86817" w:rsidRPr="00A86817" w:rsidRDefault="00A86817" w:rsidP="00A86817">
      <w:pPr>
        <w:numPr>
          <w:ilvl w:val="1"/>
          <w:numId w:val="21"/>
        </w:numPr>
        <w:tabs>
          <w:tab w:val="clear" w:pos="1440"/>
        </w:tabs>
        <w:spacing w:after="0" w:line="240" w:lineRule="auto"/>
        <w:rPr>
          <w:rFonts w:ascii="Aptos" w:hAnsi="Aptos"/>
        </w:rPr>
      </w:pPr>
      <w:r w:rsidRPr="00A86817">
        <w:rPr>
          <w:rFonts w:ascii="Aptos" w:hAnsi="Aptos"/>
        </w:rPr>
        <w:t>CoC 2025 NOFO</w:t>
      </w:r>
      <w:r w:rsidR="00832140">
        <w:rPr>
          <w:rFonts w:ascii="Aptos" w:hAnsi="Aptos"/>
        </w:rPr>
        <w:t xml:space="preserve">- Renewals have been released. </w:t>
      </w:r>
      <w:r w:rsidR="00280E3E">
        <w:rPr>
          <w:rFonts w:ascii="Aptos" w:hAnsi="Aptos"/>
        </w:rPr>
        <w:t xml:space="preserve">ESC received their </w:t>
      </w:r>
      <w:r w:rsidR="00F95A94">
        <w:rPr>
          <w:rFonts w:ascii="Aptos" w:hAnsi="Aptos"/>
        </w:rPr>
        <w:t xml:space="preserve">RRH </w:t>
      </w:r>
      <w:r w:rsidR="00280E3E">
        <w:rPr>
          <w:rFonts w:ascii="Aptos" w:hAnsi="Aptos"/>
        </w:rPr>
        <w:t xml:space="preserve">transfer </w:t>
      </w:r>
      <w:r w:rsidR="00EA4A30">
        <w:rPr>
          <w:rFonts w:ascii="Aptos" w:hAnsi="Aptos"/>
        </w:rPr>
        <w:t>grant,</w:t>
      </w:r>
      <w:r w:rsidR="00280E3E">
        <w:rPr>
          <w:rFonts w:ascii="Aptos" w:hAnsi="Aptos"/>
        </w:rPr>
        <w:t xml:space="preserve"> but they only have 4 months to spend. HUD</w:t>
      </w:r>
      <w:r w:rsidR="00832140">
        <w:rPr>
          <w:rFonts w:ascii="Aptos" w:hAnsi="Aptos"/>
        </w:rPr>
        <w:t xml:space="preserve"> did not advise changing the contract but might be able to get an extension. </w:t>
      </w:r>
    </w:p>
    <w:p w14:paraId="061F51DB" w14:textId="69862F85" w:rsidR="00F95A94" w:rsidRDefault="00A86817" w:rsidP="00A86817">
      <w:pPr>
        <w:numPr>
          <w:ilvl w:val="1"/>
          <w:numId w:val="21"/>
        </w:numPr>
        <w:tabs>
          <w:tab w:val="clear" w:pos="1440"/>
        </w:tabs>
        <w:spacing w:after="0" w:line="240" w:lineRule="auto"/>
        <w:rPr>
          <w:rFonts w:ascii="Aptos" w:hAnsi="Aptos"/>
        </w:rPr>
      </w:pPr>
      <w:r w:rsidRPr="00A86817">
        <w:rPr>
          <w:rFonts w:ascii="Aptos" w:hAnsi="Aptos"/>
        </w:rPr>
        <w:t>CoC 2026 NOFO has been released</w:t>
      </w:r>
      <w:r w:rsidR="00832140">
        <w:rPr>
          <w:rFonts w:ascii="Aptos" w:hAnsi="Aptos"/>
        </w:rPr>
        <w:t xml:space="preserve">. They are changing things </w:t>
      </w:r>
      <w:r w:rsidR="00F95A94">
        <w:rPr>
          <w:rFonts w:ascii="Aptos" w:hAnsi="Aptos"/>
        </w:rPr>
        <w:t>at ESC.</w:t>
      </w:r>
      <w:r w:rsidR="00832140">
        <w:rPr>
          <w:rFonts w:ascii="Aptos" w:hAnsi="Aptos"/>
        </w:rPr>
        <w:t xml:space="preserve"> Josh is well poised to learn all the new items on the NOFO. He will be writing the grant and timeline. This will be released soon. </w:t>
      </w:r>
      <w:r w:rsidR="004476C3">
        <w:rPr>
          <w:rFonts w:ascii="Aptos" w:hAnsi="Aptos"/>
        </w:rPr>
        <w:t xml:space="preserve">Josh will be working with Tom on the rank and review forms. HUD will be setting aside 1 </w:t>
      </w:r>
      <w:r w:rsidR="0078309F">
        <w:rPr>
          <w:rFonts w:ascii="Aptos" w:hAnsi="Aptos"/>
        </w:rPr>
        <w:t>billion</w:t>
      </w:r>
      <w:r w:rsidR="004476C3">
        <w:rPr>
          <w:rFonts w:ascii="Aptos" w:hAnsi="Aptos"/>
        </w:rPr>
        <w:t xml:space="preserve"> for TH and $430M for PSH. Opportunity for SSO,</w:t>
      </w:r>
      <w:r w:rsidR="00F95A94">
        <w:rPr>
          <w:rFonts w:ascii="Aptos" w:hAnsi="Aptos"/>
        </w:rPr>
        <w:t xml:space="preserve"> TH, SS for CE, transition grants, and</w:t>
      </w:r>
      <w:r w:rsidR="004476C3">
        <w:rPr>
          <w:rFonts w:ascii="Aptos" w:hAnsi="Aptos"/>
        </w:rPr>
        <w:t xml:space="preserve"> dedicated HMIS funds.</w:t>
      </w:r>
      <w:r w:rsidR="0078309F">
        <w:rPr>
          <w:rFonts w:ascii="Aptos" w:hAnsi="Aptos"/>
        </w:rPr>
        <w:t xml:space="preserve"> Teir one is set at 60%. </w:t>
      </w:r>
      <w:r w:rsidR="00AC011F">
        <w:rPr>
          <w:rFonts w:ascii="Aptos" w:hAnsi="Aptos"/>
        </w:rPr>
        <w:t xml:space="preserve">This is a quick </w:t>
      </w:r>
      <w:r w:rsidR="00F95A94">
        <w:rPr>
          <w:rFonts w:ascii="Aptos" w:hAnsi="Aptos"/>
        </w:rPr>
        <w:t>turnaround</w:t>
      </w:r>
      <w:r w:rsidR="00AC011F">
        <w:rPr>
          <w:rFonts w:ascii="Aptos" w:hAnsi="Aptos"/>
        </w:rPr>
        <w:t xml:space="preserve"> and several emails coming out from Josh Shackles</w:t>
      </w:r>
      <w:r w:rsidR="00F95A94">
        <w:rPr>
          <w:rFonts w:ascii="Aptos" w:hAnsi="Aptos"/>
        </w:rPr>
        <w:t xml:space="preserve"> (CA) including the </w:t>
      </w:r>
      <w:r w:rsidR="00EE077D">
        <w:rPr>
          <w:rFonts w:ascii="Aptos" w:hAnsi="Aptos"/>
        </w:rPr>
        <w:t>LOI and</w:t>
      </w:r>
      <w:r w:rsidR="00F95A94">
        <w:rPr>
          <w:rFonts w:ascii="Aptos" w:hAnsi="Aptos"/>
        </w:rPr>
        <w:t xml:space="preserve"> updating the website</w:t>
      </w:r>
      <w:r w:rsidR="00AC011F">
        <w:rPr>
          <w:rFonts w:ascii="Aptos" w:hAnsi="Aptos"/>
        </w:rPr>
        <w:t>.</w:t>
      </w:r>
      <w:r w:rsidR="00F95A94">
        <w:rPr>
          <w:rFonts w:ascii="Aptos" w:hAnsi="Aptos"/>
        </w:rPr>
        <w:t xml:space="preserve"> The NOFO is due </w:t>
      </w:r>
      <w:proofErr w:type="gramStart"/>
      <w:r w:rsidR="00F95A94">
        <w:rPr>
          <w:rFonts w:ascii="Aptos" w:hAnsi="Aptos"/>
        </w:rPr>
        <w:t>by</w:t>
      </w:r>
      <w:proofErr w:type="gramEnd"/>
      <w:r w:rsidR="00F95A94">
        <w:rPr>
          <w:rFonts w:ascii="Aptos" w:hAnsi="Aptos"/>
        </w:rPr>
        <w:t xml:space="preserve"> August 26</w:t>
      </w:r>
      <w:r w:rsidR="00F95A94" w:rsidRPr="00F95A94">
        <w:rPr>
          <w:rFonts w:ascii="Aptos" w:hAnsi="Aptos"/>
          <w:vertAlign w:val="superscript"/>
        </w:rPr>
        <w:t>th</w:t>
      </w:r>
      <w:r w:rsidR="00F95A94">
        <w:rPr>
          <w:rFonts w:ascii="Aptos" w:hAnsi="Aptos"/>
        </w:rPr>
        <w:t>.</w:t>
      </w:r>
      <w:r w:rsidR="00AC011F">
        <w:rPr>
          <w:rFonts w:ascii="Aptos" w:hAnsi="Aptos"/>
        </w:rPr>
        <w:t xml:space="preserve"> NAEH will be having a webinar on Wednesday, June 8</w:t>
      </w:r>
      <w:r w:rsidR="00AC011F" w:rsidRPr="00AC011F">
        <w:rPr>
          <w:rFonts w:ascii="Aptos" w:hAnsi="Aptos"/>
          <w:vertAlign w:val="superscript"/>
        </w:rPr>
        <w:t>th</w:t>
      </w:r>
      <w:r w:rsidR="00F95A94">
        <w:rPr>
          <w:rFonts w:ascii="Aptos" w:hAnsi="Aptos"/>
        </w:rPr>
        <w:t>which</w:t>
      </w:r>
      <w:r w:rsidR="006C53A6">
        <w:rPr>
          <w:rFonts w:ascii="Aptos" w:hAnsi="Aptos"/>
        </w:rPr>
        <w:t xml:space="preserve"> everyone</w:t>
      </w:r>
      <w:r w:rsidR="00F95A94">
        <w:rPr>
          <w:rFonts w:ascii="Aptos" w:hAnsi="Aptos"/>
        </w:rPr>
        <w:t xml:space="preserve"> is encouraged to attend.</w:t>
      </w:r>
      <w:r w:rsidR="00AC011F">
        <w:rPr>
          <w:rFonts w:ascii="Aptos" w:hAnsi="Aptos"/>
        </w:rPr>
        <w:t xml:space="preserve"> </w:t>
      </w:r>
    </w:p>
    <w:p w14:paraId="1BDDA999" w14:textId="4DFE48BD" w:rsidR="00E04644" w:rsidRDefault="00AC011F" w:rsidP="00A86817">
      <w:pPr>
        <w:numPr>
          <w:ilvl w:val="1"/>
          <w:numId w:val="21"/>
        </w:numPr>
        <w:tabs>
          <w:tab w:val="clear" w:pos="1440"/>
        </w:tabs>
        <w:spacing w:after="0" w:line="240" w:lineRule="auto"/>
        <w:rPr>
          <w:rFonts w:ascii="Aptos" w:hAnsi="Aptos"/>
        </w:rPr>
      </w:pPr>
      <w:r>
        <w:rPr>
          <w:rFonts w:ascii="Aptos" w:hAnsi="Aptos"/>
        </w:rPr>
        <w:t xml:space="preserve">The </w:t>
      </w:r>
      <w:r w:rsidR="00F95A94">
        <w:rPr>
          <w:rFonts w:ascii="Aptos" w:hAnsi="Aptos"/>
        </w:rPr>
        <w:t xml:space="preserve">annual CoC </w:t>
      </w:r>
      <w:r>
        <w:rPr>
          <w:rFonts w:ascii="Aptos" w:hAnsi="Aptos"/>
        </w:rPr>
        <w:t xml:space="preserve">monitoring </w:t>
      </w:r>
      <w:proofErr w:type="gramStart"/>
      <w:r>
        <w:rPr>
          <w:rFonts w:ascii="Aptos" w:hAnsi="Aptos"/>
        </w:rPr>
        <w:t>has to</w:t>
      </w:r>
      <w:proofErr w:type="gramEnd"/>
      <w:r>
        <w:rPr>
          <w:rFonts w:ascii="Aptos" w:hAnsi="Aptos"/>
        </w:rPr>
        <w:t xml:space="preserve"> be submitted before the NOFO is due. </w:t>
      </w:r>
      <w:r w:rsidR="00E04644">
        <w:rPr>
          <w:rFonts w:ascii="Aptos" w:hAnsi="Aptos"/>
        </w:rPr>
        <w:t xml:space="preserve">There will probably not be </w:t>
      </w:r>
      <w:r w:rsidR="00BA4CFB">
        <w:rPr>
          <w:rFonts w:ascii="Aptos" w:hAnsi="Aptos"/>
        </w:rPr>
        <w:t>any</w:t>
      </w:r>
      <w:r w:rsidR="00E04644">
        <w:rPr>
          <w:rFonts w:ascii="Aptos" w:hAnsi="Aptos"/>
        </w:rPr>
        <w:t xml:space="preserve"> adjustment to the timeline</w:t>
      </w:r>
      <w:r w:rsidR="00EE077D">
        <w:rPr>
          <w:rFonts w:ascii="Aptos" w:hAnsi="Aptos"/>
        </w:rPr>
        <w:t xml:space="preserve"> or monitoring</w:t>
      </w:r>
      <w:r w:rsidR="00E04644">
        <w:rPr>
          <w:rFonts w:ascii="Aptos" w:hAnsi="Aptos"/>
        </w:rPr>
        <w:t xml:space="preserve"> </w:t>
      </w:r>
      <w:r w:rsidR="00EE077D">
        <w:rPr>
          <w:rFonts w:ascii="Aptos" w:hAnsi="Aptos"/>
        </w:rPr>
        <w:t>requirements</w:t>
      </w:r>
      <w:r w:rsidR="00E04644">
        <w:rPr>
          <w:rFonts w:ascii="Aptos" w:hAnsi="Aptos"/>
        </w:rPr>
        <w:t xml:space="preserve">. </w:t>
      </w:r>
    </w:p>
    <w:p w14:paraId="764DB92B" w14:textId="5857A298" w:rsidR="00E04644" w:rsidRPr="00E04644" w:rsidRDefault="00E04644" w:rsidP="00E04644">
      <w:pPr>
        <w:numPr>
          <w:ilvl w:val="1"/>
          <w:numId w:val="21"/>
        </w:numPr>
        <w:tabs>
          <w:tab w:val="clear" w:pos="1440"/>
        </w:tabs>
        <w:spacing w:after="0" w:line="240" w:lineRule="auto"/>
        <w:rPr>
          <w:rFonts w:ascii="Aptos" w:hAnsi="Aptos"/>
        </w:rPr>
      </w:pPr>
      <w:r>
        <w:rPr>
          <w:rFonts w:ascii="Aptos" w:hAnsi="Aptos"/>
        </w:rPr>
        <w:lastRenderedPageBreak/>
        <w:t xml:space="preserve">One </w:t>
      </w:r>
      <w:r w:rsidR="0028527A">
        <w:rPr>
          <w:rFonts w:ascii="Aptos" w:hAnsi="Aptos"/>
        </w:rPr>
        <w:t>action item</w:t>
      </w:r>
      <w:r>
        <w:rPr>
          <w:rFonts w:ascii="Aptos" w:hAnsi="Aptos"/>
        </w:rPr>
        <w:t xml:space="preserve"> needed from Layne Bourgeous is </w:t>
      </w:r>
      <w:r w:rsidR="0028527A">
        <w:rPr>
          <w:rFonts w:ascii="Aptos" w:hAnsi="Aptos"/>
        </w:rPr>
        <w:t xml:space="preserve">to find </w:t>
      </w:r>
      <w:r>
        <w:rPr>
          <w:rFonts w:ascii="Aptos" w:hAnsi="Aptos"/>
        </w:rPr>
        <w:t xml:space="preserve">more support (funded and non-funded agencies) for the Homeless Coalition. </w:t>
      </w:r>
    </w:p>
    <w:p w14:paraId="3208930E" w14:textId="41C6B2FC" w:rsidR="00A86817" w:rsidRDefault="00A86817" w:rsidP="00A86817">
      <w:pPr>
        <w:numPr>
          <w:ilvl w:val="1"/>
          <w:numId w:val="21"/>
        </w:numPr>
        <w:tabs>
          <w:tab w:val="clear" w:pos="1440"/>
        </w:tabs>
        <w:spacing w:after="0" w:line="240" w:lineRule="auto"/>
        <w:rPr>
          <w:rFonts w:ascii="Aptos" w:hAnsi="Aptos"/>
        </w:rPr>
      </w:pPr>
      <w:r w:rsidRPr="00A86817">
        <w:rPr>
          <w:rFonts w:ascii="Aptos" w:hAnsi="Aptos"/>
        </w:rPr>
        <w:t>Project Homeless Connect, July 23, 2026, Joplin Salvation Army 10 am to 2 pm</w:t>
      </w:r>
      <w:r w:rsidR="00AC011F">
        <w:rPr>
          <w:rFonts w:ascii="Aptos" w:hAnsi="Aptos"/>
        </w:rPr>
        <w:t>.</w:t>
      </w:r>
    </w:p>
    <w:p w14:paraId="721E0DB0" w14:textId="7ECD4B81" w:rsidR="0099560F" w:rsidRPr="00A86817" w:rsidRDefault="0099560F" w:rsidP="0099560F">
      <w:pPr>
        <w:numPr>
          <w:ilvl w:val="0"/>
          <w:numId w:val="21"/>
        </w:numPr>
        <w:spacing w:after="0"/>
        <w:jc w:val="both"/>
        <w:rPr>
          <w:rFonts w:ascii="Aptos" w:hAnsi="Aptos" w:cs="Arial"/>
          <w:bCs/>
          <w:u w:val="single"/>
        </w:rPr>
      </w:pPr>
      <w:r w:rsidRPr="00A86817">
        <w:rPr>
          <w:rFonts w:ascii="Aptos" w:hAnsi="Aptos" w:cs="Arial"/>
          <w:bCs/>
          <w:u w:val="single"/>
        </w:rPr>
        <w:t xml:space="preserve">Unfinished Business: </w:t>
      </w:r>
    </w:p>
    <w:p w14:paraId="06000FEE" w14:textId="0C52EE66" w:rsidR="0099560F" w:rsidRPr="00A86817" w:rsidRDefault="0099560F" w:rsidP="0099560F">
      <w:pPr>
        <w:numPr>
          <w:ilvl w:val="0"/>
          <w:numId w:val="21"/>
        </w:numPr>
        <w:spacing w:after="0"/>
        <w:jc w:val="both"/>
        <w:rPr>
          <w:rFonts w:ascii="Aptos" w:hAnsi="Aptos" w:cs="Arial"/>
          <w:bCs/>
          <w:u w:val="single"/>
        </w:rPr>
      </w:pPr>
      <w:r w:rsidRPr="00A86817">
        <w:rPr>
          <w:rFonts w:ascii="Aptos" w:hAnsi="Aptos" w:cs="Arial"/>
          <w:bCs/>
          <w:u w:val="single"/>
        </w:rPr>
        <w:t>New Business:</w:t>
      </w:r>
      <w:r w:rsidR="00AC011F">
        <w:rPr>
          <w:rFonts w:ascii="Aptos" w:hAnsi="Aptos" w:cs="Arial"/>
          <w:bCs/>
          <w:u w:val="single"/>
        </w:rPr>
        <w:t xml:space="preserve"> </w:t>
      </w:r>
      <w:r w:rsidR="00AC011F">
        <w:rPr>
          <w:rFonts w:ascii="Aptos" w:hAnsi="Aptos" w:cs="Arial"/>
          <w:bCs/>
        </w:rPr>
        <w:t xml:space="preserve">RFP and </w:t>
      </w:r>
      <w:r w:rsidR="00CD36DF">
        <w:rPr>
          <w:rFonts w:ascii="Aptos" w:hAnsi="Aptos" w:cs="Arial"/>
          <w:bCs/>
        </w:rPr>
        <w:t>MOU for Lead Agency. ESC would like</w:t>
      </w:r>
      <w:r w:rsidR="00435628">
        <w:rPr>
          <w:rFonts w:ascii="Aptos" w:hAnsi="Aptos" w:cs="Arial"/>
          <w:bCs/>
        </w:rPr>
        <w:t xml:space="preserve"> to have</w:t>
      </w:r>
      <w:r w:rsidR="00CD36DF">
        <w:rPr>
          <w:rFonts w:ascii="Aptos" w:hAnsi="Aptos" w:cs="Arial"/>
          <w:bCs/>
        </w:rPr>
        <w:t xml:space="preserve"> a MOU </w:t>
      </w:r>
      <w:r w:rsidR="00E04644">
        <w:rPr>
          <w:rFonts w:ascii="Aptos" w:hAnsi="Aptos" w:cs="Arial"/>
          <w:bCs/>
        </w:rPr>
        <w:t xml:space="preserve">with the CoC as the </w:t>
      </w:r>
      <w:proofErr w:type="gramStart"/>
      <w:r w:rsidR="00E04644">
        <w:rPr>
          <w:rFonts w:ascii="Aptos" w:hAnsi="Aptos" w:cs="Arial"/>
          <w:bCs/>
        </w:rPr>
        <w:t>CA</w:t>
      </w:r>
      <w:proofErr w:type="gramEnd"/>
      <w:r w:rsidR="00E04644">
        <w:rPr>
          <w:rFonts w:ascii="Aptos" w:hAnsi="Aptos" w:cs="Arial"/>
          <w:bCs/>
        </w:rPr>
        <w:t xml:space="preserve"> so</w:t>
      </w:r>
      <w:r w:rsidR="00CD36DF">
        <w:rPr>
          <w:rFonts w:ascii="Aptos" w:hAnsi="Aptos" w:cs="Arial"/>
          <w:bCs/>
        </w:rPr>
        <w:t xml:space="preserve"> they </w:t>
      </w:r>
      <w:r w:rsidR="00E04644">
        <w:rPr>
          <w:rFonts w:ascii="Aptos" w:hAnsi="Aptos" w:cs="Arial"/>
          <w:bCs/>
        </w:rPr>
        <w:t>have expectations spelled out</w:t>
      </w:r>
      <w:r w:rsidR="00CD36DF">
        <w:rPr>
          <w:rFonts w:ascii="Aptos" w:hAnsi="Aptos" w:cs="Arial"/>
          <w:bCs/>
        </w:rPr>
        <w:t xml:space="preserve">. </w:t>
      </w:r>
      <w:r w:rsidR="00435628">
        <w:rPr>
          <w:rFonts w:ascii="Aptos" w:hAnsi="Aptos" w:cs="Arial"/>
          <w:bCs/>
        </w:rPr>
        <w:t xml:space="preserve">The executive board will meet to discuss. </w:t>
      </w:r>
    </w:p>
    <w:p w14:paraId="1A39A9AD" w14:textId="06013919" w:rsidR="0099560F" w:rsidRPr="00A86817" w:rsidRDefault="0099560F" w:rsidP="0099560F">
      <w:pPr>
        <w:numPr>
          <w:ilvl w:val="0"/>
          <w:numId w:val="21"/>
        </w:numPr>
        <w:spacing w:after="0"/>
        <w:jc w:val="both"/>
        <w:rPr>
          <w:rFonts w:ascii="Aptos" w:hAnsi="Aptos" w:cs="Arial"/>
          <w:bCs/>
          <w:u w:val="single"/>
        </w:rPr>
      </w:pPr>
      <w:r w:rsidRPr="00A86817">
        <w:rPr>
          <w:rFonts w:ascii="Aptos" w:hAnsi="Aptos" w:cs="Arial"/>
          <w:bCs/>
        </w:rPr>
        <w:t xml:space="preserve">Robin entertained a motion to adjourn. </w:t>
      </w:r>
      <w:r w:rsidR="00CD36DF">
        <w:rPr>
          <w:rFonts w:ascii="Aptos" w:hAnsi="Aptos" w:cs="Arial"/>
          <w:bCs/>
        </w:rPr>
        <w:t>Dianna Gurley</w:t>
      </w:r>
      <w:r w:rsidRPr="00A86817">
        <w:rPr>
          <w:rFonts w:ascii="Aptos" w:hAnsi="Aptos" w:cs="Arial"/>
          <w:bCs/>
        </w:rPr>
        <w:t xml:space="preserve"> made a motion to adjourn. Meeting adjourned at 1</w:t>
      </w:r>
      <w:r w:rsidR="00CD36DF">
        <w:rPr>
          <w:rFonts w:ascii="Aptos" w:hAnsi="Aptos" w:cs="Arial"/>
          <w:bCs/>
        </w:rPr>
        <w:t>2</w:t>
      </w:r>
      <w:r w:rsidRPr="00A86817">
        <w:rPr>
          <w:rFonts w:ascii="Aptos" w:hAnsi="Aptos" w:cs="Arial"/>
          <w:bCs/>
        </w:rPr>
        <w:t>:</w:t>
      </w:r>
      <w:r w:rsidR="00CD36DF">
        <w:rPr>
          <w:rFonts w:ascii="Aptos" w:hAnsi="Aptos" w:cs="Arial"/>
          <w:bCs/>
        </w:rPr>
        <w:t>22</w:t>
      </w:r>
      <w:r w:rsidRPr="00A86817">
        <w:rPr>
          <w:rFonts w:ascii="Aptos" w:hAnsi="Aptos" w:cs="Arial"/>
          <w:bCs/>
        </w:rPr>
        <w:t xml:space="preserve"> p.m.</w:t>
      </w:r>
    </w:p>
    <w:p w14:paraId="312F0387" w14:textId="77777777" w:rsidR="0099560F" w:rsidRPr="00A86817" w:rsidRDefault="0099560F" w:rsidP="0099560F">
      <w:pPr>
        <w:spacing w:after="0"/>
        <w:jc w:val="both"/>
        <w:rPr>
          <w:rFonts w:ascii="Aptos" w:hAnsi="Aptos" w:cs="Arial"/>
          <w:bCs/>
          <w:u w:val="single"/>
        </w:rPr>
      </w:pPr>
    </w:p>
    <w:p w14:paraId="5A7CC684" w14:textId="77777777" w:rsidR="00560D24" w:rsidRPr="00A86817" w:rsidRDefault="00560D24" w:rsidP="00560D24">
      <w:pPr>
        <w:spacing w:after="0"/>
        <w:ind w:left="1440"/>
        <w:jc w:val="both"/>
        <w:rPr>
          <w:rFonts w:ascii="Aptos" w:hAnsi="Aptos" w:cs="Arial"/>
          <w:bCs/>
        </w:rPr>
      </w:pPr>
    </w:p>
    <w:p w14:paraId="03D7F6A7" w14:textId="3C17996A" w:rsidR="00094E81" w:rsidRPr="00A86817" w:rsidRDefault="00094E81" w:rsidP="00094E81">
      <w:pPr>
        <w:spacing w:after="0"/>
        <w:jc w:val="both"/>
        <w:rPr>
          <w:rFonts w:ascii="Aptos" w:hAnsi="Aptos" w:cs="Arial"/>
          <w:bCs/>
          <w:i/>
        </w:rPr>
      </w:pPr>
      <w:r w:rsidRPr="00A86817">
        <w:rPr>
          <w:rFonts w:ascii="Aptos" w:hAnsi="Aptos" w:cs="Arial"/>
          <w:bCs/>
          <w:i/>
        </w:rPr>
        <w:t xml:space="preserve">Next meeting: Monday, </w:t>
      </w:r>
      <w:r w:rsidR="00BC3EAE" w:rsidRPr="00A86817">
        <w:rPr>
          <w:rFonts w:ascii="Aptos" w:hAnsi="Aptos" w:cs="Arial"/>
          <w:bCs/>
          <w:i/>
        </w:rPr>
        <w:t>July 13</w:t>
      </w:r>
      <w:r w:rsidRPr="00A86817">
        <w:rPr>
          <w:rFonts w:ascii="Aptos" w:hAnsi="Aptos" w:cs="Arial"/>
          <w:bCs/>
          <w:i/>
        </w:rPr>
        <w:t>, 202</w:t>
      </w:r>
      <w:r w:rsidR="007B1530" w:rsidRPr="00A86817">
        <w:rPr>
          <w:rFonts w:ascii="Aptos" w:hAnsi="Aptos" w:cs="Arial"/>
          <w:bCs/>
          <w:i/>
        </w:rPr>
        <w:t>6</w:t>
      </w:r>
      <w:r w:rsidRPr="00A86817">
        <w:rPr>
          <w:rFonts w:ascii="Aptos" w:hAnsi="Aptos" w:cs="Arial"/>
          <w:bCs/>
          <w:i/>
        </w:rPr>
        <w:t xml:space="preserve">, at 11:30 a.m. </w:t>
      </w:r>
    </w:p>
    <w:p w14:paraId="0BA3D116" w14:textId="2D501E89" w:rsidR="00DA75F1" w:rsidRPr="00A86817" w:rsidRDefault="00DA75F1" w:rsidP="00283860">
      <w:pPr>
        <w:spacing w:after="0"/>
        <w:jc w:val="both"/>
        <w:rPr>
          <w:rFonts w:ascii="Aptos" w:hAnsi="Aptos" w:cs="Arial"/>
          <w:bCs/>
          <w:i/>
        </w:rPr>
      </w:pPr>
      <w:r w:rsidRPr="00A86817">
        <w:rPr>
          <w:rFonts w:ascii="Aptos" w:hAnsi="Aptos" w:cs="Arial"/>
          <w:bCs/>
          <w:i/>
        </w:rPr>
        <w:t xml:space="preserve">Submitted by </w:t>
      </w:r>
      <w:r w:rsidR="00B14D60" w:rsidRPr="00A86817">
        <w:rPr>
          <w:rFonts w:ascii="Aptos" w:hAnsi="Aptos" w:cs="Arial"/>
          <w:bCs/>
          <w:i/>
        </w:rPr>
        <w:t xml:space="preserve">Jessica Lara-Hughes </w:t>
      </w:r>
    </w:p>
    <w:p w14:paraId="49F1A610" w14:textId="77777777" w:rsidR="0068320F" w:rsidRPr="00F27DDE" w:rsidRDefault="0068320F" w:rsidP="00283860">
      <w:pPr>
        <w:spacing w:after="0"/>
        <w:rPr>
          <w:rFonts w:ascii="Arial" w:hAnsi="Arial" w:cs="Arial"/>
          <w:bCs/>
        </w:rPr>
      </w:pPr>
    </w:p>
    <w:sectPr w:rsidR="0068320F" w:rsidRPr="00F27DDE" w:rsidSect="00181A45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0FAC"/>
    <w:multiLevelType w:val="multilevel"/>
    <w:tmpl w:val="C1F42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FB5BFC"/>
    <w:multiLevelType w:val="multilevel"/>
    <w:tmpl w:val="1C0C7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BF762E"/>
    <w:multiLevelType w:val="hybridMultilevel"/>
    <w:tmpl w:val="46185EE4"/>
    <w:lvl w:ilvl="0" w:tplc="FFFFFFFF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17587"/>
    <w:multiLevelType w:val="hybridMultilevel"/>
    <w:tmpl w:val="14C05524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A28E4"/>
    <w:multiLevelType w:val="hybridMultilevel"/>
    <w:tmpl w:val="572A6AB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F1716DF"/>
    <w:multiLevelType w:val="hybridMultilevel"/>
    <w:tmpl w:val="486A813E"/>
    <w:lvl w:ilvl="0" w:tplc="7D407FA8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bCs w:val="0"/>
      </w:rPr>
    </w:lvl>
    <w:lvl w:ilvl="1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b w:val="0"/>
        <w:bCs w:val="0"/>
        <w:color w:val="auto"/>
      </w:rPr>
    </w:lvl>
    <w:lvl w:ilvl="2" w:tplc="0409001B">
      <w:start w:val="1"/>
      <w:numFmt w:val="lowerRoman"/>
      <w:lvlText w:val="%3."/>
      <w:lvlJc w:val="right"/>
      <w:pPr>
        <w:ind w:left="1080" w:hanging="360"/>
      </w:pPr>
    </w:lvl>
    <w:lvl w:ilvl="3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F6A78C6">
      <w:start w:val="1"/>
      <w:numFmt w:val="decimal"/>
      <w:lvlText w:val="%5)"/>
      <w:lvlJc w:val="left"/>
      <w:pPr>
        <w:ind w:left="3600" w:hanging="360"/>
      </w:pPr>
      <w:rPr>
        <w:rFonts w:hint="default"/>
        <w:b w:val="0"/>
      </w:rPr>
    </w:lvl>
    <w:lvl w:ilvl="5" w:tplc="1CFC4C60">
      <w:numFmt w:val="bullet"/>
      <w:lvlText w:val=""/>
      <w:lvlJc w:val="left"/>
      <w:pPr>
        <w:ind w:left="4500" w:hanging="360"/>
      </w:pPr>
      <w:rPr>
        <w:rFonts w:ascii="Symbol" w:eastAsiaTheme="minorHAnsi" w:hAnsi="Symbol" w:cs="Times New Roman" w:hint="default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CA6573"/>
    <w:multiLevelType w:val="hybridMultilevel"/>
    <w:tmpl w:val="B44C624C"/>
    <w:lvl w:ilvl="0" w:tplc="FFFFFFF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234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44B23A5"/>
    <w:multiLevelType w:val="hybridMultilevel"/>
    <w:tmpl w:val="751ACDAE"/>
    <w:lvl w:ilvl="0" w:tplc="87D2067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DE60910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2632D050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7D7F8B"/>
    <w:multiLevelType w:val="multilevel"/>
    <w:tmpl w:val="8A3C8E8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AD7368"/>
    <w:multiLevelType w:val="hybridMultilevel"/>
    <w:tmpl w:val="6908BB30"/>
    <w:lvl w:ilvl="0" w:tplc="FFFFFFFF">
      <w:start w:val="1"/>
      <w:numFmt w:val="lowerLetter"/>
      <w:lvlText w:val="%1."/>
      <w:lvlJc w:val="left"/>
      <w:pPr>
        <w:tabs>
          <w:tab w:val="num" w:pos="2340"/>
        </w:tabs>
        <w:ind w:left="23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0" w15:restartNumberingAfterBreak="0">
    <w:nsid w:val="284214F8"/>
    <w:multiLevelType w:val="hybridMultilevel"/>
    <w:tmpl w:val="2C94B1E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FA1784F"/>
    <w:multiLevelType w:val="hybridMultilevel"/>
    <w:tmpl w:val="8E4A3BC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CF1100"/>
    <w:multiLevelType w:val="hybridMultilevel"/>
    <w:tmpl w:val="FC1C6A6C"/>
    <w:lvl w:ilvl="0" w:tplc="FFFFFFF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234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A71D79"/>
    <w:multiLevelType w:val="hybridMultilevel"/>
    <w:tmpl w:val="9ED03728"/>
    <w:lvl w:ilvl="0" w:tplc="FFFFFFFF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180767"/>
    <w:multiLevelType w:val="multilevel"/>
    <w:tmpl w:val="6826F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923E4A"/>
    <w:multiLevelType w:val="hybridMultilevel"/>
    <w:tmpl w:val="7FF8E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845D55"/>
    <w:multiLevelType w:val="hybridMultilevel"/>
    <w:tmpl w:val="A754AA80"/>
    <w:lvl w:ilvl="0" w:tplc="DE60910A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C1775C"/>
    <w:multiLevelType w:val="multilevel"/>
    <w:tmpl w:val="9AF88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C10FF7"/>
    <w:multiLevelType w:val="hybridMultilevel"/>
    <w:tmpl w:val="4492F91A"/>
    <w:lvl w:ilvl="0" w:tplc="DE60910A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995C48"/>
    <w:multiLevelType w:val="multilevel"/>
    <w:tmpl w:val="E8E2A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FB444F"/>
    <w:multiLevelType w:val="hybridMultilevel"/>
    <w:tmpl w:val="9ED03728"/>
    <w:lvl w:ilvl="0" w:tplc="FFFFFFFF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6091370">
    <w:abstractNumId w:val="7"/>
  </w:num>
  <w:num w:numId="2" w16cid:durableId="2129813610">
    <w:abstractNumId w:val="5"/>
  </w:num>
  <w:num w:numId="3" w16cid:durableId="836843259">
    <w:abstractNumId w:val="10"/>
  </w:num>
  <w:num w:numId="4" w16cid:durableId="635987153">
    <w:abstractNumId w:val="18"/>
  </w:num>
  <w:num w:numId="5" w16cid:durableId="619338919">
    <w:abstractNumId w:val="16"/>
  </w:num>
  <w:num w:numId="6" w16cid:durableId="564604321">
    <w:abstractNumId w:val="15"/>
  </w:num>
  <w:num w:numId="7" w16cid:durableId="483544342">
    <w:abstractNumId w:val="3"/>
  </w:num>
  <w:num w:numId="8" w16cid:durableId="1818764089">
    <w:abstractNumId w:val="12"/>
  </w:num>
  <w:num w:numId="9" w16cid:durableId="1228371949">
    <w:abstractNumId w:val="2"/>
  </w:num>
  <w:num w:numId="10" w16cid:durableId="1598561922">
    <w:abstractNumId w:val="9"/>
  </w:num>
  <w:num w:numId="11" w16cid:durableId="1427731361">
    <w:abstractNumId w:val="20"/>
  </w:num>
  <w:num w:numId="12" w16cid:durableId="1824077358">
    <w:abstractNumId w:val="13"/>
  </w:num>
  <w:num w:numId="13" w16cid:durableId="879711836">
    <w:abstractNumId w:val="19"/>
  </w:num>
  <w:num w:numId="14" w16cid:durableId="1725451096">
    <w:abstractNumId w:val="11"/>
  </w:num>
  <w:num w:numId="15" w16cid:durableId="767969350">
    <w:abstractNumId w:val="1"/>
  </w:num>
  <w:num w:numId="16" w16cid:durableId="100419742">
    <w:abstractNumId w:val="14"/>
  </w:num>
  <w:num w:numId="17" w16cid:durableId="2033071640">
    <w:abstractNumId w:val="8"/>
  </w:num>
  <w:num w:numId="18" w16cid:durableId="1653295605">
    <w:abstractNumId w:val="4"/>
  </w:num>
  <w:num w:numId="19" w16cid:durableId="1553882431">
    <w:abstractNumId w:val="17"/>
  </w:num>
  <w:num w:numId="20" w16cid:durableId="104229137">
    <w:abstractNumId w:val="0"/>
  </w:num>
  <w:num w:numId="21" w16cid:durableId="11583008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26D"/>
    <w:rsid w:val="00001392"/>
    <w:rsid w:val="00001A46"/>
    <w:rsid w:val="0000338B"/>
    <w:rsid w:val="000036F1"/>
    <w:rsid w:val="0000739B"/>
    <w:rsid w:val="00013071"/>
    <w:rsid w:val="00013D8A"/>
    <w:rsid w:val="000148C4"/>
    <w:rsid w:val="00015328"/>
    <w:rsid w:val="000154D8"/>
    <w:rsid w:val="00016052"/>
    <w:rsid w:val="00021801"/>
    <w:rsid w:val="00021F9F"/>
    <w:rsid w:val="0002452A"/>
    <w:rsid w:val="00025FB1"/>
    <w:rsid w:val="00026E3A"/>
    <w:rsid w:val="00027103"/>
    <w:rsid w:val="00030A89"/>
    <w:rsid w:val="00032528"/>
    <w:rsid w:val="00036CDA"/>
    <w:rsid w:val="0004401C"/>
    <w:rsid w:val="00050970"/>
    <w:rsid w:val="00050972"/>
    <w:rsid w:val="00051460"/>
    <w:rsid w:val="00051AC4"/>
    <w:rsid w:val="0005528F"/>
    <w:rsid w:val="00056989"/>
    <w:rsid w:val="00060A2F"/>
    <w:rsid w:val="00060BE5"/>
    <w:rsid w:val="00062518"/>
    <w:rsid w:val="00063B4D"/>
    <w:rsid w:val="0006405A"/>
    <w:rsid w:val="000711D1"/>
    <w:rsid w:val="000806DD"/>
    <w:rsid w:val="000845AC"/>
    <w:rsid w:val="000848AB"/>
    <w:rsid w:val="0008542E"/>
    <w:rsid w:val="00091159"/>
    <w:rsid w:val="00094E81"/>
    <w:rsid w:val="000955BF"/>
    <w:rsid w:val="000967D0"/>
    <w:rsid w:val="00097B37"/>
    <w:rsid w:val="000A7EC1"/>
    <w:rsid w:val="000B4908"/>
    <w:rsid w:val="000C187B"/>
    <w:rsid w:val="000C3F15"/>
    <w:rsid w:val="000C5F96"/>
    <w:rsid w:val="000C759A"/>
    <w:rsid w:val="000C76F4"/>
    <w:rsid w:val="000D0DE7"/>
    <w:rsid w:val="000D127B"/>
    <w:rsid w:val="000D629A"/>
    <w:rsid w:val="000D669C"/>
    <w:rsid w:val="000D7B83"/>
    <w:rsid w:val="000E12F4"/>
    <w:rsid w:val="000E3B0C"/>
    <w:rsid w:val="000E5E31"/>
    <w:rsid w:val="000E7F76"/>
    <w:rsid w:val="000F052A"/>
    <w:rsid w:val="000F2796"/>
    <w:rsid w:val="00100993"/>
    <w:rsid w:val="001013B6"/>
    <w:rsid w:val="00101B50"/>
    <w:rsid w:val="00101F54"/>
    <w:rsid w:val="00106AA1"/>
    <w:rsid w:val="001106B5"/>
    <w:rsid w:val="001118EF"/>
    <w:rsid w:val="001124B7"/>
    <w:rsid w:val="0011513E"/>
    <w:rsid w:val="00123995"/>
    <w:rsid w:val="001258B9"/>
    <w:rsid w:val="0012638C"/>
    <w:rsid w:val="00135408"/>
    <w:rsid w:val="00142741"/>
    <w:rsid w:val="001429BC"/>
    <w:rsid w:val="00142FFF"/>
    <w:rsid w:val="00147AA8"/>
    <w:rsid w:val="00161B6A"/>
    <w:rsid w:val="00163206"/>
    <w:rsid w:val="0016695B"/>
    <w:rsid w:val="00166BB0"/>
    <w:rsid w:val="001726AD"/>
    <w:rsid w:val="00172DB5"/>
    <w:rsid w:val="00176EEE"/>
    <w:rsid w:val="00177A06"/>
    <w:rsid w:val="0018097C"/>
    <w:rsid w:val="00181814"/>
    <w:rsid w:val="00181A45"/>
    <w:rsid w:val="00182E42"/>
    <w:rsid w:val="00183F5A"/>
    <w:rsid w:val="00183FA0"/>
    <w:rsid w:val="00184AE0"/>
    <w:rsid w:val="00190668"/>
    <w:rsid w:val="00194553"/>
    <w:rsid w:val="00196F52"/>
    <w:rsid w:val="00197859"/>
    <w:rsid w:val="001A1315"/>
    <w:rsid w:val="001A330D"/>
    <w:rsid w:val="001A686E"/>
    <w:rsid w:val="001A7CF6"/>
    <w:rsid w:val="001A7E80"/>
    <w:rsid w:val="001B1347"/>
    <w:rsid w:val="001B5D18"/>
    <w:rsid w:val="001C0A5E"/>
    <w:rsid w:val="001C4420"/>
    <w:rsid w:val="001C7156"/>
    <w:rsid w:val="001C7A50"/>
    <w:rsid w:val="001D2922"/>
    <w:rsid w:val="001D32E8"/>
    <w:rsid w:val="001D3611"/>
    <w:rsid w:val="001D378A"/>
    <w:rsid w:val="001D5615"/>
    <w:rsid w:val="001D617C"/>
    <w:rsid w:val="001E221F"/>
    <w:rsid w:val="001E4702"/>
    <w:rsid w:val="001E5674"/>
    <w:rsid w:val="001E7B04"/>
    <w:rsid w:val="001F1A59"/>
    <w:rsid w:val="001F39C2"/>
    <w:rsid w:val="001F5ADD"/>
    <w:rsid w:val="001F73C2"/>
    <w:rsid w:val="00203096"/>
    <w:rsid w:val="0020338E"/>
    <w:rsid w:val="00210DCD"/>
    <w:rsid w:val="00213E72"/>
    <w:rsid w:val="00215A9B"/>
    <w:rsid w:val="00222895"/>
    <w:rsid w:val="00223B4D"/>
    <w:rsid w:val="00232CE3"/>
    <w:rsid w:val="00233097"/>
    <w:rsid w:val="002358C6"/>
    <w:rsid w:val="00240AE0"/>
    <w:rsid w:val="002430C7"/>
    <w:rsid w:val="00245AB0"/>
    <w:rsid w:val="002514EC"/>
    <w:rsid w:val="0025356F"/>
    <w:rsid w:val="002546CC"/>
    <w:rsid w:val="00256706"/>
    <w:rsid w:val="00257870"/>
    <w:rsid w:val="00262F9C"/>
    <w:rsid w:val="00263109"/>
    <w:rsid w:val="00267359"/>
    <w:rsid w:val="00267DB4"/>
    <w:rsid w:val="00267FBA"/>
    <w:rsid w:val="00275005"/>
    <w:rsid w:val="00280E3E"/>
    <w:rsid w:val="00281D93"/>
    <w:rsid w:val="00283860"/>
    <w:rsid w:val="0028527A"/>
    <w:rsid w:val="002862D4"/>
    <w:rsid w:val="0028794D"/>
    <w:rsid w:val="0029075F"/>
    <w:rsid w:val="0029527D"/>
    <w:rsid w:val="002A2ECF"/>
    <w:rsid w:val="002A4CC8"/>
    <w:rsid w:val="002B047A"/>
    <w:rsid w:val="002B2AB8"/>
    <w:rsid w:val="002B56F7"/>
    <w:rsid w:val="002C24FE"/>
    <w:rsid w:val="002C6ABB"/>
    <w:rsid w:val="002D0F51"/>
    <w:rsid w:val="002D2182"/>
    <w:rsid w:val="002D519C"/>
    <w:rsid w:val="002D6645"/>
    <w:rsid w:val="002E2BED"/>
    <w:rsid w:val="002E6906"/>
    <w:rsid w:val="002E752E"/>
    <w:rsid w:val="002F2740"/>
    <w:rsid w:val="002F79AC"/>
    <w:rsid w:val="002F7A22"/>
    <w:rsid w:val="00300BFC"/>
    <w:rsid w:val="00301FF5"/>
    <w:rsid w:val="00302112"/>
    <w:rsid w:val="003068F1"/>
    <w:rsid w:val="0031047A"/>
    <w:rsid w:val="00310937"/>
    <w:rsid w:val="00313324"/>
    <w:rsid w:val="00313E38"/>
    <w:rsid w:val="0031668B"/>
    <w:rsid w:val="00320529"/>
    <w:rsid w:val="00322AE3"/>
    <w:rsid w:val="003315E8"/>
    <w:rsid w:val="003315F0"/>
    <w:rsid w:val="003342A8"/>
    <w:rsid w:val="003410B9"/>
    <w:rsid w:val="00341672"/>
    <w:rsid w:val="003432D5"/>
    <w:rsid w:val="00350508"/>
    <w:rsid w:val="0035309F"/>
    <w:rsid w:val="003550B8"/>
    <w:rsid w:val="003600E1"/>
    <w:rsid w:val="003641D3"/>
    <w:rsid w:val="0036523D"/>
    <w:rsid w:val="00365651"/>
    <w:rsid w:val="003669FF"/>
    <w:rsid w:val="00366B46"/>
    <w:rsid w:val="00367BC9"/>
    <w:rsid w:val="00372E62"/>
    <w:rsid w:val="003816C3"/>
    <w:rsid w:val="00384B82"/>
    <w:rsid w:val="0039020F"/>
    <w:rsid w:val="00391AD6"/>
    <w:rsid w:val="00392D53"/>
    <w:rsid w:val="0039304E"/>
    <w:rsid w:val="00393B45"/>
    <w:rsid w:val="00396E36"/>
    <w:rsid w:val="003A1020"/>
    <w:rsid w:val="003A10E6"/>
    <w:rsid w:val="003A1461"/>
    <w:rsid w:val="003B501A"/>
    <w:rsid w:val="003B5AC1"/>
    <w:rsid w:val="003B728D"/>
    <w:rsid w:val="003B79BB"/>
    <w:rsid w:val="003C347D"/>
    <w:rsid w:val="003D17FE"/>
    <w:rsid w:val="003D2FEB"/>
    <w:rsid w:val="003D4E4C"/>
    <w:rsid w:val="003D728A"/>
    <w:rsid w:val="003D7FBC"/>
    <w:rsid w:val="003E058F"/>
    <w:rsid w:val="003E1ABA"/>
    <w:rsid w:val="003E29E9"/>
    <w:rsid w:val="003F0316"/>
    <w:rsid w:val="003F0ADE"/>
    <w:rsid w:val="003F4967"/>
    <w:rsid w:val="0040331B"/>
    <w:rsid w:val="00403BB4"/>
    <w:rsid w:val="00413DDF"/>
    <w:rsid w:val="00414262"/>
    <w:rsid w:val="004155C7"/>
    <w:rsid w:val="00417C7E"/>
    <w:rsid w:val="00420706"/>
    <w:rsid w:val="00420EE1"/>
    <w:rsid w:val="0042290E"/>
    <w:rsid w:val="00424910"/>
    <w:rsid w:val="00430DAF"/>
    <w:rsid w:val="004318E5"/>
    <w:rsid w:val="00435628"/>
    <w:rsid w:val="004357E9"/>
    <w:rsid w:val="0043588F"/>
    <w:rsid w:val="00435A4B"/>
    <w:rsid w:val="00435DC6"/>
    <w:rsid w:val="004419FB"/>
    <w:rsid w:val="00442B8C"/>
    <w:rsid w:val="0044644C"/>
    <w:rsid w:val="004476C3"/>
    <w:rsid w:val="004523D2"/>
    <w:rsid w:val="00452452"/>
    <w:rsid w:val="00453076"/>
    <w:rsid w:val="00454210"/>
    <w:rsid w:val="00454DE8"/>
    <w:rsid w:val="00455953"/>
    <w:rsid w:val="00456FD9"/>
    <w:rsid w:val="00460494"/>
    <w:rsid w:val="00464301"/>
    <w:rsid w:val="00466288"/>
    <w:rsid w:val="00470814"/>
    <w:rsid w:val="00473C9B"/>
    <w:rsid w:val="00474C9C"/>
    <w:rsid w:val="0047721C"/>
    <w:rsid w:val="00487F37"/>
    <w:rsid w:val="0049146C"/>
    <w:rsid w:val="00494CD6"/>
    <w:rsid w:val="0049501F"/>
    <w:rsid w:val="004960C5"/>
    <w:rsid w:val="004A12B2"/>
    <w:rsid w:val="004A27F8"/>
    <w:rsid w:val="004B4533"/>
    <w:rsid w:val="004C1724"/>
    <w:rsid w:val="004C295D"/>
    <w:rsid w:val="004C3DF2"/>
    <w:rsid w:val="004C43E2"/>
    <w:rsid w:val="004C57DA"/>
    <w:rsid w:val="004C6CFD"/>
    <w:rsid w:val="004D2633"/>
    <w:rsid w:val="004E12A1"/>
    <w:rsid w:val="004E167F"/>
    <w:rsid w:val="004F2760"/>
    <w:rsid w:val="004F559C"/>
    <w:rsid w:val="004F5D0E"/>
    <w:rsid w:val="004F5E38"/>
    <w:rsid w:val="00502D31"/>
    <w:rsid w:val="00506673"/>
    <w:rsid w:val="00510E6B"/>
    <w:rsid w:val="00511174"/>
    <w:rsid w:val="00511734"/>
    <w:rsid w:val="005120BE"/>
    <w:rsid w:val="00515549"/>
    <w:rsid w:val="0052029A"/>
    <w:rsid w:val="00520AF4"/>
    <w:rsid w:val="005265FF"/>
    <w:rsid w:val="00527F75"/>
    <w:rsid w:val="0053307F"/>
    <w:rsid w:val="0053466C"/>
    <w:rsid w:val="0053521F"/>
    <w:rsid w:val="00541E33"/>
    <w:rsid w:val="0054287B"/>
    <w:rsid w:val="00543F6B"/>
    <w:rsid w:val="00544740"/>
    <w:rsid w:val="005447E5"/>
    <w:rsid w:val="005451C3"/>
    <w:rsid w:val="0054658F"/>
    <w:rsid w:val="00550317"/>
    <w:rsid w:val="005510A7"/>
    <w:rsid w:val="00553FFC"/>
    <w:rsid w:val="00557EB1"/>
    <w:rsid w:val="00560095"/>
    <w:rsid w:val="00560D24"/>
    <w:rsid w:val="00563601"/>
    <w:rsid w:val="00563737"/>
    <w:rsid w:val="00563EAE"/>
    <w:rsid w:val="00564D7E"/>
    <w:rsid w:val="00570C56"/>
    <w:rsid w:val="00570CE6"/>
    <w:rsid w:val="00571507"/>
    <w:rsid w:val="00572737"/>
    <w:rsid w:val="0057695D"/>
    <w:rsid w:val="0058033A"/>
    <w:rsid w:val="00581D7D"/>
    <w:rsid w:val="00582FF7"/>
    <w:rsid w:val="0058487C"/>
    <w:rsid w:val="005849D3"/>
    <w:rsid w:val="00586473"/>
    <w:rsid w:val="00586C4C"/>
    <w:rsid w:val="00587235"/>
    <w:rsid w:val="005923FD"/>
    <w:rsid w:val="00595A96"/>
    <w:rsid w:val="005969A7"/>
    <w:rsid w:val="005972B7"/>
    <w:rsid w:val="005A1787"/>
    <w:rsid w:val="005A1920"/>
    <w:rsid w:val="005A56E7"/>
    <w:rsid w:val="005A6696"/>
    <w:rsid w:val="005B01ED"/>
    <w:rsid w:val="005B07CD"/>
    <w:rsid w:val="005B1D79"/>
    <w:rsid w:val="005C0835"/>
    <w:rsid w:val="005C5DAD"/>
    <w:rsid w:val="005C5FCB"/>
    <w:rsid w:val="005D20AE"/>
    <w:rsid w:val="005D295C"/>
    <w:rsid w:val="005D2FA2"/>
    <w:rsid w:val="005D5671"/>
    <w:rsid w:val="005D5C96"/>
    <w:rsid w:val="005D6910"/>
    <w:rsid w:val="005E4DA1"/>
    <w:rsid w:val="005E5309"/>
    <w:rsid w:val="005F0016"/>
    <w:rsid w:val="005F0ED3"/>
    <w:rsid w:val="005F1190"/>
    <w:rsid w:val="005F2C1A"/>
    <w:rsid w:val="005F516A"/>
    <w:rsid w:val="005F53A4"/>
    <w:rsid w:val="005F5F04"/>
    <w:rsid w:val="006022B0"/>
    <w:rsid w:val="00603054"/>
    <w:rsid w:val="00605A2C"/>
    <w:rsid w:val="00607F82"/>
    <w:rsid w:val="006102E4"/>
    <w:rsid w:val="00610C32"/>
    <w:rsid w:val="00611DE3"/>
    <w:rsid w:val="00612697"/>
    <w:rsid w:val="0061305C"/>
    <w:rsid w:val="006132B7"/>
    <w:rsid w:val="00617493"/>
    <w:rsid w:val="0062554A"/>
    <w:rsid w:val="0062616F"/>
    <w:rsid w:val="00632FEB"/>
    <w:rsid w:val="00634A09"/>
    <w:rsid w:val="0063769B"/>
    <w:rsid w:val="00643DF4"/>
    <w:rsid w:val="00645F8F"/>
    <w:rsid w:val="006461E3"/>
    <w:rsid w:val="00652D4E"/>
    <w:rsid w:val="0065635F"/>
    <w:rsid w:val="006564DF"/>
    <w:rsid w:val="006609A4"/>
    <w:rsid w:val="00667A3C"/>
    <w:rsid w:val="0067016E"/>
    <w:rsid w:val="006746EF"/>
    <w:rsid w:val="00676F7D"/>
    <w:rsid w:val="00676FFE"/>
    <w:rsid w:val="006776B2"/>
    <w:rsid w:val="00680302"/>
    <w:rsid w:val="00681F4C"/>
    <w:rsid w:val="0068320F"/>
    <w:rsid w:val="00685142"/>
    <w:rsid w:val="00687E47"/>
    <w:rsid w:val="00691C3F"/>
    <w:rsid w:val="0069303E"/>
    <w:rsid w:val="00693D17"/>
    <w:rsid w:val="00694267"/>
    <w:rsid w:val="006A0DEC"/>
    <w:rsid w:val="006A2948"/>
    <w:rsid w:val="006A4263"/>
    <w:rsid w:val="006A757C"/>
    <w:rsid w:val="006B00A2"/>
    <w:rsid w:val="006B54C4"/>
    <w:rsid w:val="006B5598"/>
    <w:rsid w:val="006B5C38"/>
    <w:rsid w:val="006B5EE5"/>
    <w:rsid w:val="006B6D90"/>
    <w:rsid w:val="006B7321"/>
    <w:rsid w:val="006C428F"/>
    <w:rsid w:val="006C42BF"/>
    <w:rsid w:val="006C4C03"/>
    <w:rsid w:val="006C53A6"/>
    <w:rsid w:val="006C64BF"/>
    <w:rsid w:val="006C6F09"/>
    <w:rsid w:val="006D0D9E"/>
    <w:rsid w:val="006D27FB"/>
    <w:rsid w:val="006D2960"/>
    <w:rsid w:val="006D51EE"/>
    <w:rsid w:val="006D7354"/>
    <w:rsid w:val="006D7859"/>
    <w:rsid w:val="006E0A0B"/>
    <w:rsid w:val="006E563F"/>
    <w:rsid w:val="006E756A"/>
    <w:rsid w:val="006F1EA3"/>
    <w:rsid w:val="006F2508"/>
    <w:rsid w:val="006F3603"/>
    <w:rsid w:val="006F3F44"/>
    <w:rsid w:val="00702190"/>
    <w:rsid w:val="00703C99"/>
    <w:rsid w:val="0071127A"/>
    <w:rsid w:val="007159D8"/>
    <w:rsid w:val="00715B21"/>
    <w:rsid w:val="00722801"/>
    <w:rsid w:val="00726F54"/>
    <w:rsid w:val="00732615"/>
    <w:rsid w:val="0073403A"/>
    <w:rsid w:val="007375DA"/>
    <w:rsid w:val="00737953"/>
    <w:rsid w:val="00740461"/>
    <w:rsid w:val="0074058B"/>
    <w:rsid w:val="00741357"/>
    <w:rsid w:val="0074527B"/>
    <w:rsid w:val="007456D3"/>
    <w:rsid w:val="007506B8"/>
    <w:rsid w:val="007561CF"/>
    <w:rsid w:val="00756BAD"/>
    <w:rsid w:val="0076087F"/>
    <w:rsid w:val="0076320D"/>
    <w:rsid w:val="007635FC"/>
    <w:rsid w:val="00763BAF"/>
    <w:rsid w:val="00771806"/>
    <w:rsid w:val="0077226D"/>
    <w:rsid w:val="00772B48"/>
    <w:rsid w:val="0077368F"/>
    <w:rsid w:val="00774CAF"/>
    <w:rsid w:val="007770C5"/>
    <w:rsid w:val="0078309F"/>
    <w:rsid w:val="00784F56"/>
    <w:rsid w:val="00786BBA"/>
    <w:rsid w:val="0079204E"/>
    <w:rsid w:val="007938A9"/>
    <w:rsid w:val="007942B2"/>
    <w:rsid w:val="00797C07"/>
    <w:rsid w:val="007A1F2B"/>
    <w:rsid w:val="007A41F4"/>
    <w:rsid w:val="007A6FEE"/>
    <w:rsid w:val="007A7E34"/>
    <w:rsid w:val="007B0427"/>
    <w:rsid w:val="007B1530"/>
    <w:rsid w:val="007B311D"/>
    <w:rsid w:val="007B3EB0"/>
    <w:rsid w:val="007B6CF5"/>
    <w:rsid w:val="007C26CC"/>
    <w:rsid w:val="007C53BA"/>
    <w:rsid w:val="007C646E"/>
    <w:rsid w:val="007D0466"/>
    <w:rsid w:val="007D41F9"/>
    <w:rsid w:val="007D6D8C"/>
    <w:rsid w:val="007D7E51"/>
    <w:rsid w:val="007E26E1"/>
    <w:rsid w:val="007E3D11"/>
    <w:rsid w:val="007E727C"/>
    <w:rsid w:val="007F72FB"/>
    <w:rsid w:val="008018AB"/>
    <w:rsid w:val="00806218"/>
    <w:rsid w:val="0081077B"/>
    <w:rsid w:val="0081374F"/>
    <w:rsid w:val="00814DA0"/>
    <w:rsid w:val="00822634"/>
    <w:rsid w:val="008301EF"/>
    <w:rsid w:val="00832140"/>
    <w:rsid w:val="0083373F"/>
    <w:rsid w:val="00837C26"/>
    <w:rsid w:val="00842F18"/>
    <w:rsid w:val="00844BEE"/>
    <w:rsid w:val="00845450"/>
    <w:rsid w:val="008466D4"/>
    <w:rsid w:val="008506FB"/>
    <w:rsid w:val="00852F70"/>
    <w:rsid w:val="00855D8D"/>
    <w:rsid w:val="00863F76"/>
    <w:rsid w:val="00867E20"/>
    <w:rsid w:val="00874D80"/>
    <w:rsid w:val="00877DB9"/>
    <w:rsid w:val="00886AF4"/>
    <w:rsid w:val="00890ACF"/>
    <w:rsid w:val="00895FAE"/>
    <w:rsid w:val="00896CC2"/>
    <w:rsid w:val="00896E7D"/>
    <w:rsid w:val="00897A64"/>
    <w:rsid w:val="00897DC9"/>
    <w:rsid w:val="008A00A4"/>
    <w:rsid w:val="008A04E1"/>
    <w:rsid w:val="008A1166"/>
    <w:rsid w:val="008A2A94"/>
    <w:rsid w:val="008A31A2"/>
    <w:rsid w:val="008A5015"/>
    <w:rsid w:val="008A5E2C"/>
    <w:rsid w:val="008B0669"/>
    <w:rsid w:val="008B0897"/>
    <w:rsid w:val="008B37A1"/>
    <w:rsid w:val="008B3AC6"/>
    <w:rsid w:val="008B544E"/>
    <w:rsid w:val="008B58F0"/>
    <w:rsid w:val="008B63B9"/>
    <w:rsid w:val="008C39CE"/>
    <w:rsid w:val="008C3D59"/>
    <w:rsid w:val="008C427F"/>
    <w:rsid w:val="008C436E"/>
    <w:rsid w:val="008C6DFC"/>
    <w:rsid w:val="008D03D1"/>
    <w:rsid w:val="008D1A91"/>
    <w:rsid w:val="008D34BD"/>
    <w:rsid w:val="008D3BB2"/>
    <w:rsid w:val="008D43F2"/>
    <w:rsid w:val="008E0E0D"/>
    <w:rsid w:val="008E4A68"/>
    <w:rsid w:val="008E5DE0"/>
    <w:rsid w:val="008E5EB3"/>
    <w:rsid w:val="008F06AF"/>
    <w:rsid w:val="008F07D3"/>
    <w:rsid w:val="008F0935"/>
    <w:rsid w:val="008F1F8C"/>
    <w:rsid w:val="008F3B7E"/>
    <w:rsid w:val="008F5B27"/>
    <w:rsid w:val="00902BA0"/>
    <w:rsid w:val="00905626"/>
    <w:rsid w:val="009112D5"/>
    <w:rsid w:val="00912144"/>
    <w:rsid w:val="009149E0"/>
    <w:rsid w:val="00921ECB"/>
    <w:rsid w:val="00925AEE"/>
    <w:rsid w:val="009268F4"/>
    <w:rsid w:val="0093224D"/>
    <w:rsid w:val="00941F06"/>
    <w:rsid w:val="00941FC1"/>
    <w:rsid w:val="00951007"/>
    <w:rsid w:val="0095145F"/>
    <w:rsid w:val="009516A9"/>
    <w:rsid w:val="009529B8"/>
    <w:rsid w:val="00954C25"/>
    <w:rsid w:val="009566D6"/>
    <w:rsid w:val="00962A6B"/>
    <w:rsid w:val="00966FA9"/>
    <w:rsid w:val="0097132F"/>
    <w:rsid w:val="0097546B"/>
    <w:rsid w:val="00975C5D"/>
    <w:rsid w:val="00977177"/>
    <w:rsid w:val="0097750E"/>
    <w:rsid w:val="00983760"/>
    <w:rsid w:val="00986FFE"/>
    <w:rsid w:val="00987A7A"/>
    <w:rsid w:val="0099257F"/>
    <w:rsid w:val="0099560F"/>
    <w:rsid w:val="009A1ACD"/>
    <w:rsid w:val="009A29D8"/>
    <w:rsid w:val="009A45ED"/>
    <w:rsid w:val="009A4D42"/>
    <w:rsid w:val="009A4D64"/>
    <w:rsid w:val="009B1116"/>
    <w:rsid w:val="009B13F0"/>
    <w:rsid w:val="009B1D68"/>
    <w:rsid w:val="009B4D0A"/>
    <w:rsid w:val="009B6078"/>
    <w:rsid w:val="009C0C31"/>
    <w:rsid w:val="009C1345"/>
    <w:rsid w:val="009C14C1"/>
    <w:rsid w:val="009C2CA9"/>
    <w:rsid w:val="009C3EC7"/>
    <w:rsid w:val="009C5B15"/>
    <w:rsid w:val="009C6D17"/>
    <w:rsid w:val="009C73C5"/>
    <w:rsid w:val="009D360E"/>
    <w:rsid w:val="009D5095"/>
    <w:rsid w:val="009D59BA"/>
    <w:rsid w:val="009E02DA"/>
    <w:rsid w:val="009E612E"/>
    <w:rsid w:val="009E66CB"/>
    <w:rsid w:val="009E6AF8"/>
    <w:rsid w:val="009E79A7"/>
    <w:rsid w:val="009F1377"/>
    <w:rsid w:val="009F760F"/>
    <w:rsid w:val="00A04894"/>
    <w:rsid w:val="00A067D6"/>
    <w:rsid w:val="00A12F4A"/>
    <w:rsid w:val="00A16B66"/>
    <w:rsid w:val="00A248E7"/>
    <w:rsid w:val="00A253BB"/>
    <w:rsid w:val="00A27C8F"/>
    <w:rsid w:val="00A4217B"/>
    <w:rsid w:val="00A42235"/>
    <w:rsid w:val="00A42DEA"/>
    <w:rsid w:val="00A43D59"/>
    <w:rsid w:val="00A510A5"/>
    <w:rsid w:val="00A536C0"/>
    <w:rsid w:val="00A55587"/>
    <w:rsid w:val="00A55F16"/>
    <w:rsid w:val="00A5646F"/>
    <w:rsid w:val="00A6013B"/>
    <w:rsid w:val="00A60C84"/>
    <w:rsid w:val="00A64051"/>
    <w:rsid w:val="00A72B70"/>
    <w:rsid w:val="00A73FF4"/>
    <w:rsid w:val="00A74CEA"/>
    <w:rsid w:val="00A81CB2"/>
    <w:rsid w:val="00A83D93"/>
    <w:rsid w:val="00A86817"/>
    <w:rsid w:val="00A911A8"/>
    <w:rsid w:val="00A919A2"/>
    <w:rsid w:val="00A92AD4"/>
    <w:rsid w:val="00A9618A"/>
    <w:rsid w:val="00AA6B07"/>
    <w:rsid w:val="00AA7203"/>
    <w:rsid w:val="00AB03B0"/>
    <w:rsid w:val="00AB082A"/>
    <w:rsid w:val="00AB0AF1"/>
    <w:rsid w:val="00AB321B"/>
    <w:rsid w:val="00AC011F"/>
    <w:rsid w:val="00AC2C2C"/>
    <w:rsid w:val="00AC2EF2"/>
    <w:rsid w:val="00AC5A56"/>
    <w:rsid w:val="00AC6527"/>
    <w:rsid w:val="00AD0582"/>
    <w:rsid w:val="00AD0B82"/>
    <w:rsid w:val="00AD1A8D"/>
    <w:rsid w:val="00AD29DC"/>
    <w:rsid w:val="00AD7730"/>
    <w:rsid w:val="00AE40D6"/>
    <w:rsid w:val="00AE51A2"/>
    <w:rsid w:val="00AE51ED"/>
    <w:rsid w:val="00AE7117"/>
    <w:rsid w:val="00AF3511"/>
    <w:rsid w:val="00AF4890"/>
    <w:rsid w:val="00AF4F7A"/>
    <w:rsid w:val="00B0243E"/>
    <w:rsid w:val="00B0283E"/>
    <w:rsid w:val="00B07C98"/>
    <w:rsid w:val="00B13F32"/>
    <w:rsid w:val="00B14D60"/>
    <w:rsid w:val="00B14EBE"/>
    <w:rsid w:val="00B154E3"/>
    <w:rsid w:val="00B16DAE"/>
    <w:rsid w:val="00B170F4"/>
    <w:rsid w:val="00B24232"/>
    <w:rsid w:val="00B24585"/>
    <w:rsid w:val="00B2725B"/>
    <w:rsid w:val="00B317FA"/>
    <w:rsid w:val="00B40C44"/>
    <w:rsid w:val="00B413AD"/>
    <w:rsid w:val="00B4260C"/>
    <w:rsid w:val="00B46441"/>
    <w:rsid w:val="00B4789C"/>
    <w:rsid w:val="00B525BC"/>
    <w:rsid w:val="00B555AB"/>
    <w:rsid w:val="00B6127F"/>
    <w:rsid w:val="00B61F1B"/>
    <w:rsid w:val="00B61F8F"/>
    <w:rsid w:val="00B636F7"/>
    <w:rsid w:val="00B674BA"/>
    <w:rsid w:val="00B735C7"/>
    <w:rsid w:val="00B7539C"/>
    <w:rsid w:val="00B766A4"/>
    <w:rsid w:val="00B768A0"/>
    <w:rsid w:val="00B80FFA"/>
    <w:rsid w:val="00B90BD8"/>
    <w:rsid w:val="00B94145"/>
    <w:rsid w:val="00B95180"/>
    <w:rsid w:val="00B96967"/>
    <w:rsid w:val="00BA0234"/>
    <w:rsid w:val="00BA03AA"/>
    <w:rsid w:val="00BA48C6"/>
    <w:rsid w:val="00BA4CFB"/>
    <w:rsid w:val="00BB0626"/>
    <w:rsid w:val="00BB1EF2"/>
    <w:rsid w:val="00BB2699"/>
    <w:rsid w:val="00BB3133"/>
    <w:rsid w:val="00BB5010"/>
    <w:rsid w:val="00BB6ECA"/>
    <w:rsid w:val="00BC367B"/>
    <w:rsid w:val="00BC3EAE"/>
    <w:rsid w:val="00BC5B43"/>
    <w:rsid w:val="00BC6CBC"/>
    <w:rsid w:val="00BD064F"/>
    <w:rsid w:val="00BD12F9"/>
    <w:rsid w:val="00BD1FCD"/>
    <w:rsid w:val="00BE0476"/>
    <w:rsid w:val="00BE0FA5"/>
    <w:rsid w:val="00BE1C56"/>
    <w:rsid w:val="00BE2087"/>
    <w:rsid w:val="00BE5750"/>
    <w:rsid w:val="00BE61A1"/>
    <w:rsid w:val="00BE6851"/>
    <w:rsid w:val="00BF0BA1"/>
    <w:rsid w:val="00BF0CF5"/>
    <w:rsid w:val="00BF7CB6"/>
    <w:rsid w:val="00C00A42"/>
    <w:rsid w:val="00C072DE"/>
    <w:rsid w:val="00C10398"/>
    <w:rsid w:val="00C11E1D"/>
    <w:rsid w:val="00C1411F"/>
    <w:rsid w:val="00C141E4"/>
    <w:rsid w:val="00C1527E"/>
    <w:rsid w:val="00C1692E"/>
    <w:rsid w:val="00C16CA3"/>
    <w:rsid w:val="00C2115F"/>
    <w:rsid w:val="00C2237E"/>
    <w:rsid w:val="00C22A0A"/>
    <w:rsid w:val="00C231CA"/>
    <w:rsid w:val="00C23818"/>
    <w:rsid w:val="00C246DC"/>
    <w:rsid w:val="00C2532C"/>
    <w:rsid w:val="00C2668B"/>
    <w:rsid w:val="00C26F3C"/>
    <w:rsid w:val="00C3324B"/>
    <w:rsid w:val="00C33979"/>
    <w:rsid w:val="00C35BDF"/>
    <w:rsid w:val="00C36078"/>
    <w:rsid w:val="00C36AED"/>
    <w:rsid w:val="00C371B7"/>
    <w:rsid w:val="00C3794D"/>
    <w:rsid w:val="00C4131F"/>
    <w:rsid w:val="00C41D00"/>
    <w:rsid w:val="00C43B2C"/>
    <w:rsid w:val="00C45E43"/>
    <w:rsid w:val="00C46463"/>
    <w:rsid w:val="00C52A75"/>
    <w:rsid w:val="00C5415B"/>
    <w:rsid w:val="00C57F41"/>
    <w:rsid w:val="00C6230C"/>
    <w:rsid w:val="00C62CF2"/>
    <w:rsid w:val="00C642C6"/>
    <w:rsid w:val="00C644F5"/>
    <w:rsid w:val="00C75500"/>
    <w:rsid w:val="00C779EA"/>
    <w:rsid w:val="00C77E60"/>
    <w:rsid w:val="00C800B9"/>
    <w:rsid w:val="00C82A7C"/>
    <w:rsid w:val="00C82B62"/>
    <w:rsid w:val="00C83395"/>
    <w:rsid w:val="00C90088"/>
    <w:rsid w:val="00C93DFA"/>
    <w:rsid w:val="00CA0792"/>
    <w:rsid w:val="00CA2444"/>
    <w:rsid w:val="00CA2736"/>
    <w:rsid w:val="00CA27DC"/>
    <w:rsid w:val="00CB1CC8"/>
    <w:rsid w:val="00CB2E75"/>
    <w:rsid w:val="00CB3895"/>
    <w:rsid w:val="00CB3BFD"/>
    <w:rsid w:val="00CB5B42"/>
    <w:rsid w:val="00CC0138"/>
    <w:rsid w:val="00CC47E6"/>
    <w:rsid w:val="00CC776B"/>
    <w:rsid w:val="00CD2DB1"/>
    <w:rsid w:val="00CD36DF"/>
    <w:rsid w:val="00CD55AC"/>
    <w:rsid w:val="00CD5771"/>
    <w:rsid w:val="00CD5828"/>
    <w:rsid w:val="00CD691B"/>
    <w:rsid w:val="00CD798E"/>
    <w:rsid w:val="00CE14D3"/>
    <w:rsid w:val="00CE4792"/>
    <w:rsid w:val="00CE4984"/>
    <w:rsid w:val="00CE5D63"/>
    <w:rsid w:val="00CE6A49"/>
    <w:rsid w:val="00CE7338"/>
    <w:rsid w:val="00CF0170"/>
    <w:rsid w:val="00CF0659"/>
    <w:rsid w:val="00CF203D"/>
    <w:rsid w:val="00CF4062"/>
    <w:rsid w:val="00CF5AD7"/>
    <w:rsid w:val="00CF6505"/>
    <w:rsid w:val="00CF682E"/>
    <w:rsid w:val="00CF7935"/>
    <w:rsid w:val="00D01858"/>
    <w:rsid w:val="00D019AF"/>
    <w:rsid w:val="00D022F6"/>
    <w:rsid w:val="00D02967"/>
    <w:rsid w:val="00D029D1"/>
    <w:rsid w:val="00D02EA3"/>
    <w:rsid w:val="00D1164E"/>
    <w:rsid w:val="00D11FA2"/>
    <w:rsid w:val="00D1307F"/>
    <w:rsid w:val="00D15223"/>
    <w:rsid w:val="00D1574E"/>
    <w:rsid w:val="00D2208F"/>
    <w:rsid w:val="00D2209F"/>
    <w:rsid w:val="00D24A51"/>
    <w:rsid w:val="00D27994"/>
    <w:rsid w:val="00D30DC0"/>
    <w:rsid w:val="00D34B79"/>
    <w:rsid w:val="00D35BA1"/>
    <w:rsid w:val="00D36E27"/>
    <w:rsid w:val="00D36F6D"/>
    <w:rsid w:val="00D45C9E"/>
    <w:rsid w:val="00D4768D"/>
    <w:rsid w:val="00D47E9D"/>
    <w:rsid w:val="00D50CC1"/>
    <w:rsid w:val="00D510FA"/>
    <w:rsid w:val="00D51E01"/>
    <w:rsid w:val="00D53C0A"/>
    <w:rsid w:val="00D54F11"/>
    <w:rsid w:val="00D5682C"/>
    <w:rsid w:val="00D56BEC"/>
    <w:rsid w:val="00D57D4B"/>
    <w:rsid w:val="00D618FC"/>
    <w:rsid w:val="00D6323D"/>
    <w:rsid w:val="00D7009D"/>
    <w:rsid w:val="00D74562"/>
    <w:rsid w:val="00D80D1A"/>
    <w:rsid w:val="00D85106"/>
    <w:rsid w:val="00D86106"/>
    <w:rsid w:val="00D94B2F"/>
    <w:rsid w:val="00D95102"/>
    <w:rsid w:val="00D95337"/>
    <w:rsid w:val="00D95401"/>
    <w:rsid w:val="00DA4267"/>
    <w:rsid w:val="00DA518C"/>
    <w:rsid w:val="00DA75F1"/>
    <w:rsid w:val="00DA79DE"/>
    <w:rsid w:val="00DA7F5B"/>
    <w:rsid w:val="00DB1F4A"/>
    <w:rsid w:val="00DB39E5"/>
    <w:rsid w:val="00DB566F"/>
    <w:rsid w:val="00DB5E17"/>
    <w:rsid w:val="00DC118D"/>
    <w:rsid w:val="00DD079A"/>
    <w:rsid w:val="00DD18D5"/>
    <w:rsid w:val="00DD3E09"/>
    <w:rsid w:val="00DD4D54"/>
    <w:rsid w:val="00DD5EE7"/>
    <w:rsid w:val="00DD6B8D"/>
    <w:rsid w:val="00DD76F0"/>
    <w:rsid w:val="00DE474D"/>
    <w:rsid w:val="00DF0766"/>
    <w:rsid w:val="00DF2DF1"/>
    <w:rsid w:val="00DF3DFD"/>
    <w:rsid w:val="00DF75A0"/>
    <w:rsid w:val="00E009CF"/>
    <w:rsid w:val="00E02418"/>
    <w:rsid w:val="00E02F24"/>
    <w:rsid w:val="00E04644"/>
    <w:rsid w:val="00E1139C"/>
    <w:rsid w:val="00E1252C"/>
    <w:rsid w:val="00E131D1"/>
    <w:rsid w:val="00E1429D"/>
    <w:rsid w:val="00E168FD"/>
    <w:rsid w:val="00E2439D"/>
    <w:rsid w:val="00E3100A"/>
    <w:rsid w:val="00E33403"/>
    <w:rsid w:val="00E5123D"/>
    <w:rsid w:val="00E52541"/>
    <w:rsid w:val="00E52DB0"/>
    <w:rsid w:val="00E54FF1"/>
    <w:rsid w:val="00E60822"/>
    <w:rsid w:val="00E64C3B"/>
    <w:rsid w:val="00E6775A"/>
    <w:rsid w:val="00E72561"/>
    <w:rsid w:val="00E733C5"/>
    <w:rsid w:val="00E7371D"/>
    <w:rsid w:val="00E76CB4"/>
    <w:rsid w:val="00E8018A"/>
    <w:rsid w:val="00E8570E"/>
    <w:rsid w:val="00E90C46"/>
    <w:rsid w:val="00E921DC"/>
    <w:rsid w:val="00E927E6"/>
    <w:rsid w:val="00E93E9E"/>
    <w:rsid w:val="00E95CA4"/>
    <w:rsid w:val="00EA1A94"/>
    <w:rsid w:val="00EA4A30"/>
    <w:rsid w:val="00EA53F3"/>
    <w:rsid w:val="00EB0817"/>
    <w:rsid w:val="00EB2361"/>
    <w:rsid w:val="00EB28D1"/>
    <w:rsid w:val="00EC1DA5"/>
    <w:rsid w:val="00EC50CA"/>
    <w:rsid w:val="00ED1F76"/>
    <w:rsid w:val="00ED5809"/>
    <w:rsid w:val="00ED681C"/>
    <w:rsid w:val="00EE03DE"/>
    <w:rsid w:val="00EE077D"/>
    <w:rsid w:val="00EE3456"/>
    <w:rsid w:val="00EE411E"/>
    <w:rsid w:val="00EE6932"/>
    <w:rsid w:val="00EF0223"/>
    <w:rsid w:val="00EF0AF8"/>
    <w:rsid w:val="00EF1A8D"/>
    <w:rsid w:val="00EF3D2C"/>
    <w:rsid w:val="00F00C93"/>
    <w:rsid w:val="00F015FA"/>
    <w:rsid w:val="00F03B9A"/>
    <w:rsid w:val="00F03C1F"/>
    <w:rsid w:val="00F101DF"/>
    <w:rsid w:val="00F2406A"/>
    <w:rsid w:val="00F27DDE"/>
    <w:rsid w:val="00F3118C"/>
    <w:rsid w:val="00F31970"/>
    <w:rsid w:val="00F356B4"/>
    <w:rsid w:val="00F36052"/>
    <w:rsid w:val="00F41400"/>
    <w:rsid w:val="00F41C68"/>
    <w:rsid w:val="00F42512"/>
    <w:rsid w:val="00F42745"/>
    <w:rsid w:val="00F52F2A"/>
    <w:rsid w:val="00F60495"/>
    <w:rsid w:val="00F60C35"/>
    <w:rsid w:val="00F625D2"/>
    <w:rsid w:val="00F62CBA"/>
    <w:rsid w:val="00F710FB"/>
    <w:rsid w:val="00F7151F"/>
    <w:rsid w:val="00F75800"/>
    <w:rsid w:val="00F85221"/>
    <w:rsid w:val="00F8591C"/>
    <w:rsid w:val="00F86A79"/>
    <w:rsid w:val="00F92060"/>
    <w:rsid w:val="00F955B0"/>
    <w:rsid w:val="00F95A94"/>
    <w:rsid w:val="00F95DDA"/>
    <w:rsid w:val="00F96523"/>
    <w:rsid w:val="00FA230F"/>
    <w:rsid w:val="00FA5076"/>
    <w:rsid w:val="00FB1698"/>
    <w:rsid w:val="00FB6B66"/>
    <w:rsid w:val="00FC12CA"/>
    <w:rsid w:val="00FC2EB7"/>
    <w:rsid w:val="00FC58E6"/>
    <w:rsid w:val="00FC5FCE"/>
    <w:rsid w:val="00FD049D"/>
    <w:rsid w:val="00FD2218"/>
    <w:rsid w:val="00FD74EF"/>
    <w:rsid w:val="00FE5A51"/>
    <w:rsid w:val="00FE62BD"/>
    <w:rsid w:val="00FF1201"/>
    <w:rsid w:val="00FF1F43"/>
    <w:rsid w:val="00FF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692F4"/>
  <w15:docId w15:val="{3147F44C-294F-4661-8881-68461858D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FC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C1724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D5E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5EE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A00A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1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MOHomelessnessCouncil?utm_source=chatgpt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icalliances.org/mo-hic-dashboar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ayne.bourgeous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D935C-909D-44C6-8516-2323E48F0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1124</Words>
  <Characters>5805</Characters>
  <Application>Microsoft Office Word</Application>
  <DocSecurity>0</DocSecurity>
  <Lines>103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Missouri</Company>
  <LinksUpToDate>false</LinksUpToDate>
  <CharactersWithSpaces>6880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Lara-Hughes, Jessica</dc:creator>
  <cp:keywords/>
  <dc:description/>
  <cp:lastModifiedBy>Robin Smith</cp:lastModifiedBy>
  <cp:revision>4</cp:revision>
  <cp:lastPrinted>2026-07-09T19:21:00Z</cp:lastPrinted>
  <dcterms:created xsi:type="dcterms:W3CDTF">2026-06-09T15:08:00Z</dcterms:created>
  <dcterms:modified xsi:type="dcterms:W3CDTF">2026-07-09T19:47:00Z</dcterms:modified>
</cp:coreProperties>
</file>